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CC9" w:rsidRPr="007C55D4" w:rsidRDefault="00E63CC9" w:rsidP="007C55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55D4">
        <w:rPr>
          <w:rFonts w:ascii="Times New Roman" w:hAnsi="Times New Roman"/>
          <w:sz w:val="24"/>
          <w:szCs w:val="24"/>
        </w:rPr>
        <w:t>Методическая разработка</w:t>
      </w:r>
    </w:p>
    <w:p w:rsidR="00A07144" w:rsidRPr="007C55D4" w:rsidRDefault="00E63CC9" w:rsidP="007C5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«</w:t>
      </w:r>
      <w:r w:rsidR="00A07144" w:rsidRPr="007C55D4">
        <w:rPr>
          <w:rFonts w:ascii="Times New Roman" w:hAnsi="Times New Roman" w:cs="Times New Roman"/>
          <w:sz w:val="24"/>
          <w:szCs w:val="24"/>
        </w:rPr>
        <w:t xml:space="preserve">Роль </w:t>
      </w:r>
      <w:r w:rsidRPr="007C55D4">
        <w:rPr>
          <w:rFonts w:ascii="Times New Roman" w:hAnsi="Times New Roman" w:cs="Times New Roman"/>
          <w:sz w:val="24"/>
          <w:szCs w:val="24"/>
        </w:rPr>
        <w:t>преподавателя</w:t>
      </w:r>
      <w:r w:rsidR="00A07144" w:rsidRPr="007C55D4">
        <w:rPr>
          <w:rFonts w:ascii="Times New Roman" w:hAnsi="Times New Roman" w:cs="Times New Roman"/>
          <w:sz w:val="24"/>
          <w:szCs w:val="24"/>
        </w:rPr>
        <w:t xml:space="preserve"> детск</w:t>
      </w:r>
      <w:r w:rsidRPr="007C55D4">
        <w:rPr>
          <w:rFonts w:ascii="Times New Roman" w:hAnsi="Times New Roman" w:cs="Times New Roman"/>
          <w:sz w:val="24"/>
          <w:szCs w:val="24"/>
        </w:rPr>
        <w:t>ой</w:t>
      </w:r>
      <w:r w:rsidR="00A07144" w:rsidRPr="007C55D4">
        <w:rPr>
          <w:rFonts w:ascii="Times New Roman" w:hAnsi="Times New Roman" w:cs="Times New Roman"/>
          <w:sz w:val="24"/>
          <w:szCs w:val="24"/>
        </w:rPr>
        <w:t xml:space="preserve"> школ</w:t>
      </w:r>
      <w:r w:rsidRPr="007C55D4">
        <w:rPr>
          <w:rFonts w:ascii="Times New Roman" w:hAnsi="Times New Roman" w:cs="Times New Roman"/>
          <w:sz w:val="24"/>
          <w:szCs w:val="24"/>
        </w:rPr>
        <w:t>ы</w:t>
      </w:r>
      <w:r w:rsidR="00A07144" w:rsidRPr="007C55D4">
        <w:rPr>
          <w:rFonts w:ascii="Times New Roman" w:hAnsi="Times New Roman" w:cs="Times New Roman"/>
          <w:sz w:val="24"/>
          <w:szCs w:val="24"/>
        </w:rPr>
        <w:t xml:space="preserve"> иску</w:t>
      </w:r>
      <w:proofErr w:type="gramStart"/>
      <w:r w:rsidR="00A07144" w:rsidRPr="007C55D4">
        <w:rPr>
          <w:rFonts w:ascii="Times New Roman" w:hAnsi="Times New Roman" w:cs="Times New Roman"/>
          <w:sz w:val="24"/>
          <w:szCs w:val="24"/>
        </w:rPr>
        <w:t>сств</w:t>
      </w:r>
      <w:r w:rsid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A07144" w:rsidRPr="007C55D4">
        <w:rPr>
          <w:rFonts w:ascii="Times New Roman" w:hAnsi="Times New Roman" w:cs="Times New Roman"/>
          <w:sz w:val="24"/>
          <w:szCs w:val="24"/>
        </w:rPr>
        <w:t>в в</w:t>
      </w:r>
      <w:proofErr w:type="gramEnd"/>
      <w:r w:rsidR="00A07144" w:rsidRPr="007C55D4">
        <w:rPr>
          <w:rFonts w:ascii="Times New Roman" w:hAnsi="Times New Roman" w:cs="Times New Roman"/>
          <w:sz w:val="24"/>
          <w:szCs w:val="24"/>
        </w:rPr>
        <w:t>оспитании будущих музыкантов</w:t>
      </w:r>
      <w:r w:rsidRPr="007C55D4">
        <w:rPr>
          <w:rFonts w:ascii="Times New Roman" w:hAnsi="Times New Roman" w:cs="Times New Roman"/>
          <w:sz w:val="24"/>
          <w:szCs w:val="24"/>
        </w:rPr>
        <w:t>»</w:t>
      </w:r>
    </w:p>
    <w:p w:rsidR="00A55EB5" w:rsidRPr="007C55D4" w:rsidRDefault="00A55EB5" w:rsidP="007C55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CC9" w:rsidRPr="007C55D4" w:rsidRDefault="00E63CC9" w:rsidP="007C55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CC9" w:rsidRDefault="00E63CC9" w:rsidP="007C55D4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55D4">
        <w:rPr>
          <w:rFonts w:ascii="Times New Roman" w:eastAsia="Times New Roman" w:hAnsi="Times New Roman"/>
          <w:sz w:val="24"/>
          <w:szCs w:val="24"/>
          <w:lang w:eastAsia="ru-RU"/>
        </w:rPr>
        <w:t>Выполнила: пре</w:t>
      </w:r>
      <w:r w:rsidR="008C03D7">
        <w:rPr>
          <w:rFonts w:ascii="Times New Roman" w:eastAsia="Times New Roman" w:hAnsi="Times New Roman"/>
          <w:sz w:val="24"/>
          <w:szCs w:val="24"/>
          <w:lang w:eastAsia="ru-RU"/>
        </w:rPr>
        <w:t>подаватель МБОУДО «Урмарская детская школа искусств</w:t>
      </w:r>
      <w:r w:rsidRPr="007C55D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C03D7">
        <w:rPr>
          <w:rFonts w:ascii="Times New Roman" w:eastAsia="Times New Roman" w:hAnsi="Times New Roman"/>
          <w:sz w:val="24"/>
          <w:szCs w:val="24"/>
          <w:lang w:eastAsia="ru-RU"/>
        </w:rPr>
        <w:t xml:space="preserve"> Урмарского района Чувашской Республики</w:t>
      </w:r>
    </w:p>
    <w:p w:rsidR="008C03D7" w:rsidRPr="007C55D4" w:rsidRDefault="008C03D7" w:rsidP="007C55D4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(МБОУДО «Урмарская ДШИ»)</w:t>
      </w:r>
    </w:p>
    <w:p w:rsidR="00E63CC9" w:rsidRPr="007C55D4" w:rsidRDefault="00E63CC9" w:rsidP="007C55D4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55D4">
        <w:rPr>
          <w:rFonts w:ascii="Times New Roman" w:eastAsia="Times New Roman" w:hAnsi="Times New Roman"/>
          <w:sz w:val="24"/>
          <w:szCs w:val="24"/>
          <w:lang w:eastAsia="ru-RU"/>
        </w:rPr>
        <w:t>Михайлова М.П.</w:t>
      </w:r>
    </w:p>
    <w:p w:rsidR="00E63CC9" w:rsidRPr="007C55D4" w:rsidRDefault="00E63CC9" w:rsidP="007C55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1E6A" w:rsidRPr="007C55D4" w:rsidRDefault="00B7340C" w:rsidP="008C03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22FB7" w:rsidRPr="007C55D4">
        <w:rPr>
          <w:rFonts w:ascii="Times New Roman" w:hAnsi="Times New Roman" w:cs="Times New Roman"/>
          <w:b/>
          <w:sz w:val="24"/>
          <w:szCs w:val="24"/>
        </w:rPr>
        <w:tab/>
      </w:r>
      <w:r w:rsidR="00CE6DBC" w:rsidRPr="007C55D4">
        <w:rPr>
          <w:rFonts w:ascii="Times New Roman" w:hAnsi="Times New Roman" w:cs="Times New Roman"/>
          <w:sz w:val="24"/>
          <w:szCs w:val="24"/>
        </w:rPr>
        <w:t>За последние десятилетия в нашей стране произошли большие перемены</w:t>
      </w:r>
      <w:r w:rsidR="006A6418" w:rsidRPr="007C55D4">
        <w:rPr>
          <w:rFonts w:ascii="Times New Roman" w:hAnsi="Times New Roman" w:cs="Times New Roman"/>
          <w:sz w:val="24"/>
          <w:szCs w:val="24"/>
        </w:rPr>
        <w:t xml:space="preserve">. Наступил век компьютеризации, подрастает новое поколение с </w:t>
      </w:r>
      <w:proofErr w:type="gramStart"/>
      <w:r w:rsidR="006A6418" w:rsidRPr="007C55D4">
        <w:rPr>
          <w:rFonts w:ascii="Times New Roman" w:hAnsi="Times New Roman" w:cs="Times New Roman"/>
          <w:sz w:val="24"/>
          <w:szCs w:val="24"/>
        </w:rPr>
        <w:t>более материальными</w:t>
      </w:r>
      <w:proofErr w:type="gramEnd"/>
      <w:r w:rsidR="006A6418" w:rsidRPr="007C55D4">
        <w:rPr>
          <w:rFonts w:ascii="Times New Roman" w:hAnsi="Times New Roman" w:cs="Times New Roman"/>
          <w:sz w:val="24"/>
          <w:szCs w:val="24"/>
        </w:rPr>
        <w:t xml:space="preserve"> ценностями. Культура оказалась как бы в тени, в стороне. Но музыкально – эстетическое воспитание детей как было, так и остается одним из важнейших звеньев в воспитании и становлении подрастающего поколения. Сейчас музыкальные школы и школы искусств находятся в достаточно нелегком положении. Если ран</w:t>
      </w:r>
      <w:r w:rsidR="00734A40" w:rsidRPr="007C55D4">
        <w:rPr>
          <w:rFonts w:ascii="Times New Roman" w:hAnsi="Times New Roman" w:cs="Times New Roman"/>
          <w:sz w:val="24"/>
          <w:szCs w:val="24"/>
        </w:rPr>
        <w:t>ьше было престижно учить детей,</w:t>
      </w:r>
      <w:r w:rsidR="007B124C" w:rsidRPr="007C55D4">
        <w:rPr>
          <w:rFonts w:ascii="Times New Roman" w:hAnsi="Times New Roman" w:cs="Times New Roman"/>
          <w:sz w:val="24"/>
          <w:szCs w:val="24"/>
        </w:rPr>
        <w:t xml:space="preserve"> то сейчас картина изменилась. За последнее время поступление детей в музыкальные школы сократилось, за недостатком способных детей в школах все больше  стали обучаться дети с ограниченны</w:t>
      </w:r>
      <w:r w:rsidR="000D29DB" w:rsidRPr="007C55D4">
        <w:rPr>
          <w:rFonts w:ascii="Times New Roman" w:hAnsi="Times New Roman" w:cs="Times New Roman"/>
          <w:sz w:val="24"/>
          <w:szCs w:val="24"/>
        </w:rPr>
        <w:t>ми музыкальными способностями, а</w:t>
      </w:r>
      <w:r w:rsidR="007B124C" w:rsidRPr="007C55D4">
        <w:rPr>
          <w:rFonts w:ascii="Times New Roman" w:hAnsi="Times New Roman" w:cs="Times New Roman"/>
          <w:sz w:val="24"/>
          <w:szCs w:val="24"/>
        </w:rPr>
        <w:t xml:space="preserve"> это в свою очередь требуе</w:t>
      </w:r>
      <w:r w:rsidR="00E63CC9" w:rsidRPr="007C55D4">
        <w:rPr>
          <w:rFonts w:ascii="Times New Roman" w:hAnsi="Times New Roman" w:cs="Times New Roman"/>
          <w:sz w:val="24"/>
          <w:szCs w:val="24"/>
        </w:rPr>
        <w:t>т от педагогов новых музыкально</w:t>
      </w:r>
      <w:r w:rsidR="00811E6A" w:rsidRPr="007C55D4">
        <w:rPr>
          <w:rFonts w:ascii="Times New Roman" w:hAnsi="Times New Roman" w:cs="Times New Roman"/>
          <w:sz w:val="24"/>
          <w:szCs w:val="24"/>
        </w:rPr>
        <w:t>–</w:t>
      </w:r>
      <w:r w:rsidR="007B124C" w:rsidRPr="007C55D4">
        <w:rPr>
          <w:rFonts w:ascii="Times New Roman" w:hAnsi="Times New Roman" w:cs="Times New Roman"/>
          <w:sz w:val="24"/>
          <w:szCs w:val="24"/>
        </w:rPr>
        <w:t>воспита</w:t>
      </w:r>
      <w:r w:rsidR="00811E6A" w:rsidRPr="007C55D4">
        <w:rPr>
          <w:rFonts w:ascii="Times New Roman" w:hAnsi="Times New Roman" w:cs="Times New Roman"/>
          <w:sz w:val="24"/>
          <w:szCs w:val="24"/>
        </w:rPr>
        <w:t>тельных методов в процессе индивидуального обучения детей.</w:t>
      </w:r>
    </w:p>
    <w:p w:rsidR="000D29DB" w:rsidRPr="007C55D4" w:rsidRDefault="00811E6A" w:rsidP="008C03D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Одной из центральных задач современной педагогики является поиск средств и приемов  музыкально слухового и творческого развития  начинающих музыкантов и его органичное </w:t>
      </w:r>
      <w:r w:rsidR="000D29DB" w:rsidRPr="007C55D4">
        <w:rPr>
          <w:rFonts w:ascii="Times New Roman" w:hAnsi="Times New Roman" w:cs="Times New Roman"/>
          <w:sz w:val="24"/>
          <w:szCs w:val="24"/>
        </w:rPr>
        <w:t xml:space="preserve">проникновение в различные процессы обучения. Каким же должен быть </w:t>
      </w:r>
      <w:proofErr w:type="gramStart"/>
      <w:r w:rsidR="00E63CC9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proofErr w:type="gramEnd"/>
      <w:r w:rsidR="00E63CC9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0D29DB" w:rsidRPr="007C55D4">
        <w:rPr>
          <w:rFonts w:ascii="Times New Roman" w:hAnsi="Times New Roman" w:cs="Times New Roman"/>
          <w:sz w:val="24"/>
          <w:szCs w:val="24"/>
        </w:rPr>
        <w:t xml:space="preserve">ДМШ и ДШИ и </w:t>
      </w:r>
      <w:proofErr w:type="gramStart"/>
      <w:r w:rsidR="000D29DB" w:rsidRPr="007C55D4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="000D29DB" w:rsidRPr="007C55D4">
        <w:rPr>
          <w:rFonts w:ascii="Times New Roman" w:hAnsi="Times New Roman" w:cs="Times New Roman"/>
          <w:sz w:val="24"/>
          <w:szCs w:val="24"/>
        </w:rPr>
        <w:t xml:space="preserve"> требования к нему должны предъявляться в 21 веке?</w:t>
      </w:r>
    </w:p>
    <w:p w:rsidR="001B27AC" w:rsidRPr="007C55D4" w:rsidRDefault="000D29DB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Г. Нейгауз писал</w:t>
      </w:r>
      <w:r w:rsidR="00D550B6" w:rsidRPr="007C55D4">
        <w:rPr>
          <w:rFonts w:ascii="Times New Roman" w:hAnsi="Times New Roman" w:cs="Times New Roman"/>
          <w:sz w:val="24"/>
          <w:szCs w:val="24"/>
        </w:rPr>
        <w:t>:</w:t>
      </w:r>
      <w:r w:rsidR="00E63CC9" w:rsidRPr="007C55D4">
        <w:rPr>
          <w:rFonts w:ascii="Times New Roman" w:hAnsi="Times New Roman" w:cs="Times New Roman"/>
          <w:sz w:val="24"/>
          <w:szCs w:val="24"/>
        </w:rPr>
        <w:t xml:space="preserve"> «П</w:t>
      </w:r>
      <w:r w:rsidRPr="007C55D4">
        <w:rPr>
          <w:rFonts w:ascii="Times New Roman" w:hAnsi="Times New Roman" w:cs="Times New Roman"/>
          <w:sz w:val="24"/>
          <w:szCs w:val="24"/>
        </w:rPr>
        <w:t xml:space="preserve">едагог должен </w:t>
      </w:r>
      <w:proofErr w:type="gramStart"/>
      <w:r w:rsidRPr="007C55D4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7C55D4">
        <w:rPr>
          <w:rFonts w:ascii="Times New Roman" w:hAnsi="Times New Roman" w:cs="Times New Roman"/>
          <w:sz w:val="24"/>
          <w:szCs w:val="24"/>
        </w:rPr>
        <w:t xml:space="preserve"> прежде всего учителем по истории музыки, теории, культуре, высоко моральным и только потом учителем по </w:t>
      </w:r>
      <w:proofErr w:type="spellStart"/>
      <w:r w:rsidR="00E63CC9" w:rsidRPr="007C55D4">
        <w:rPr>
          <w:rFonts w:ascii="Times New Roman" w:hAnsi="Times New Roman" w:cs="Times New Roman"/>
          <w:sz w:val="24"/>
          <w:szCs w:val="24"/>
        </w:rPr>
        <w:t>музицированию</w:t>
      </w:r>
      <w:proofErr w:type="spellEnd"/>
      <w:r w:rsidRPr="007C55D4">
        <w:rPr>
          <w:rFonts w:ascii="Times New Roman" w:hAnsi="Times New Roman" w:cs="Times New Roman"/>
          <w:sz w:val="24"/>
          <w:szCs w:val="24"/>
        </w:rPr>
        <w:t>». То же говорил и Асафьев.</w:t>
      </w:r>
      <w:r w:rsidR="00811E6A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E97C5D" w:rsidRPr="007C55D4">
        <w:rPr>
          <w:rFonts w:ascii="Times New Roman" w:hAnsi="Times New Roman" w:cs="Times New Roman"/>
          <w:sz w:val="24"/>
          <w:szCs w:val="24"/>
        </w:rPr>
        <w:t xml:space="preserve"> Эти слова действ</w:t>
      </w:r>
      <w:r w:rsidR="00D550B6" w:rsidRPr="007C55D4">
        <w:rPr>
          <w:rFonts w:ascii="Times New Roman" w:hAnsi="Times New Roman" w:cs="Times New Roman"/>
          <w:sz w:val="24"/>
          <w:szCs w:val="24"/>
        </w:rPr>
        <w:t>ен</w:t>
      </w:r>
      <w:r w:rsidR="00E97C5D" w:rsidRPr="007C55D4">
        <w:rPr>
          <w:rFonts w:ascii="Times New Roman" w:hAnsi="Times New Roman" w:cs="Times New Roman"/>
          <w:sz w:val="24"/>
          <w:szCs w:val="24"/>
        </w:rPr>
        <w:t>ны</w:t>
      </w:r>
      <w:r w:rsidRPr="007C55D4">
        <w:rPr>
          <w:rFonts w:ascii="Times New Roman" w:hAnsi="Times New Roman" w:cs="Times New Roman"/>
          <w:sz w:val="24"/>
          <w:szCs w:val="24"/>
        </w:rPr>
        <w:t xml:space="preserve"> и для нашего времени. Педагог должен б</w:t>
      </w:r>
      <w:r w:rsidR="001B27AC" w:rsidRPr="007C55D4">
        <w:rPr>
          <w:rFonts w:ascii="Times New Roman" w:hAnsi="Times New Roman" w:cs="Times New Roman"/>
          <w:sz w:val="24"/>
          <w:szCs w:val="24"/>
        </w:rPr>
        <w:t>ыть универсальным и требования к нему колоссальны. Прежде всего – это яркая  артистичная личность, умеющая образно говорить, передавать свои эмоции, хорошо владеющая инструментом,  хороший психолог, имеющая хороший запас знаний и умений в искусстве и культуре.</w:t>
      </w:r>
    </w:p>
    <w:p w:rsidR="00F61294" w:rsidRPr="007C55D4" w:rsidRDefault="001B27AC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Важно</w:t>
      </w:r>
      <w:r w:rsidR="00F22FB7" w:rsidRPr="007C55D4">
        <w:rPr>
          <w:rFonts w:ascii="Times New Roman" w:hAnsi="Times New Roman" w:cs="Times New Roman"/>
          <w:sz w:val="24"/>
          <w:szCs w:val="24"/>
        </w:rPr>
        <w:t xml:space="preserve"> не </w:t>
      </w:r>
      <w:r w:rsidR="00F61294" w:rsidRPr="007C55D4">
        <w:rPr>
          <w:rFonts w:ascii="Times New Roman" w:hAnsi="Times New Roman" w:cs="Times New Roman"/>
          <w:sz w:val="24"/>
          <w:szCs w:val="24"/>
        </w:rPr>
        <w:t>о</w:t>
      </w:r>
      <w:r w:rsidR="00532B37" w:rsidRPr="007C55D4">
        <w:rPr>
          <w:rFonts w:ascii="Times New Roman" w:hAnsi="Times New Roman" w:cs="Times New Roman"/>
          <w:sz w:val="24"/>
          <w:szCs w:val="24"/>
        </w:rPr>
        <w:t xml:space="preserve">станавливаться на </w:t>
      </w:r>
      <w:proofErr w:type="gramStart"/>
      <w:r w:rsidR="00532B37" w:rsidRPr="007C55D4">
        <w:rPr>
          <w:rFonts w:ascii="Times New Roman" w:hAnsi="Times New Roman" w:cs="Times New Roman"/>
          <w:sz w:val="24"/>
          <w:szCs w:val="24"/>
        </w:rPr>
        <w:t>достигнутом</w:t>
      </w:r>
      <w:proofErr w:type="gramEnd"/>
      <w:r w:rsidR="00532B37" w:rsidRPr="007C55D4">
        <w:rPr>
          <w:rFonts w:ascii="Times New Roman" w:hAnsi="Times New Roman" w:cs="Times New Roman"/>
          <w:sz w:val="24"/>
          <w:szCs w:val="24"/>
        </w:rPr>
        <w:t>, но</w:t>
      </w:r>
      <w:r w:rsidR="00F61294" w:rsidRPr="007C55D4">
        <w:rPr>
          <w:rFonts w:ascii="Times New Roman" w:hAnsi="Times New Roman" w:cs="Times New Roman"/>
          <w:sz w:val="24"/>
          <w:szCs w:val="24"/>
        </w:rPr>
        <w:t xml:space="preserve"> постоянно совершенствоваться, повышать знания во всех сферах искусства, культуры и жизни, повышать педагогическое и исполнительское мастерство. Но главное</w:t>
      </w:r>
      <w:r w:rsidR="00B449E5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F61294" w:rsidRPr="007C55D4">
        <w:rPr>
          <w:rFonts w:ascii="Times New Roman" w:hAnsi="Times New Roman" w:cs="Times New Roman"/>
          <w:sz w:val="24"/>
          <w:szCs w:val="24"/>
        </w:rPr>
        <w:t>- любить свое дело, свою профессию и детей. Только при наличии этих факторов можно строить свою работу с детьми и иметь результат.</w:t>
      </w:r>
    </w:p>
    <w:p w:rsidR="00532B37" w:rsidRPr="007C55D4" w:rsidRDefault="00F61294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Первое, с чего начинается приобщение ребенка к музыке – это встреча и знакомство со своим </w:t>
      </w:r>
      <w:r w:rsidR="00E63CC9" w:rsidRPr="007C55D4">
        <w:rPr>
          <w:rFonts w:ascii="Times New Roman" w:hAnsi="Times New Roman" w:cs="Times New Roman"/>
          <w:sz w:val="24"/>
          <w:szCs w:val="24"/>
        </w:rPr>
        <w:t>преподавателем</w:t>
      </w:r>
      <w:r w:rsidRPr="007C55D4">
        <w:rPr>
          <w:rFonts w:ascii="Times New Roman" w:hAnsi="Times New Roman" w:cs="Times New Roman"/>
          <w:sz w:val="24"/>
          <w:szCs w:val="24"/>
        </w:rPr>
        <w:t>. Оттого, какой контакт сложится у у</w:t>
      </w:r>
      <w:r w:rsidR="0002476D" w:rsidRPr="007C55D4">
        <w:rPr>
          <w:rFonts w:ascii="Times New Roman" w:hAnsi="Times New Roman" w:cs="Times New Roman"/>
          <w:sz w:val="24"/>
          <w:szCs w:val="24"/>
        </w:rPr>
        <w:t xml:space="preserve">ченика с </w:t>
      </w:r>
      <w:r w:rsidR="00E63CC9" w:rsidRPr="007C55D4">
        <w:rPr>
          <w:rFonts w:ascii="Times New Roman" w:hAnsi="Times New Roman" w:cs="Times New Roman"/>
          <w:sz w:val="24"/>
          <w:szCs w:val="24"/>
        </w:rPr>
        <w:t>преподавателем</w:t>
      </w:r>
      <w:r w:rsidR="0002476D" w:rsidRPr="007C55D4">
        <w:rPr>
          <w:rFonts w:ascii="Times New Roman" w:hAnsi="Times New Roman" w:cs="Times New Roman"/>
          <w:sz w:val="24"/>
          <w:szCs w:val="24"/>
        </w:rPr>
        <w:t xml:space="preserve">, будет зависеть успех ребенка в обучении музыкой. </w:t>
      </w:r>
      <w:r w:rsidR="00E63CC9" w:rsidRPr="007C55D4">
        <w:rPr>
          <w:rFonts w:ascii="Times New Roman" w:hAnsi="Times New Roman" w:cs="Times New Roman"/>
          <w:sz w:val="24"/>
          <w:szCs w:val="24"/>
        </w:rPr>
        <w:t>Преподавателю</w:t>
      </w:r>
      <w:r w:rsidR="0002476D" w:rsidRPr="007C55D4">
        <w:rPr>
          <w:rFonts w:ascii="Times New Roman" w:hAnsi="Times New Roman" w:cs="Times New Roman"/>
          <w:sz w:val="24"/>
          <w:szCs w:val="24"/>
        </w:rPr>
        <w:t xml:space="preserve"> очень важно стать для ученика самым большим авторитетом, олицетворением идеального музыканта и человека. Это очень нелегкая задача, которая требует постоянной работы над собой, мудрости и великого терпения. </w:t>
      </w:r>
      <w:r w:rsidR="00E63CC9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="0002476D" w:rsidRPr="007C55D4">
        <w:rPr>
          <w:rFonts w:ascii="Times New Roman" w:hAnsi="Times New Roman" w:cs="Times New Roman"/>
          <w:sz w:val="24"/>
          <w:szCs w:val="24"/>
        </w:rPr>
        <w:t xml:space="preserve"> должен быть личностью, и эта личность должна быть интересн</w:t>
      </w:r>
      <w:r w:rsidR="00532B37" w:rsidRPr="007C55D4">
        <w:rPr>
          <w:rFonts w:ascii="Times New Roman" w:hAnsi="Times New Roman" w:cs="Times New Roman"/>
          <w:sz w:val="24"/>
          <w:szCs w:val="24"/>
        </w:rPr>
        <w:t>а ученику.</w:t>
      </w:r>
      <w:r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811E6A" w:rsidRPr="007C55D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32B37" w:rsidRPr="007C55D4" w:rsidRDefault="00532B37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Главнейшая из первоначальных задач – зажечь, «заразить» ребенка желанием овладеть языком музыки.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должен создавать непринужденную радостную атмосферу на уроке, пробуждать воображение, не только учить музыке, но и воспитывать музыкой: играть на уроках и концертах, вместе слушать музыкальные записи, ходить вместе на концерты, музицировать в классе. Одно из условий – привлечь к себе симпатию ученика, влюбить его в себя.</w:t>
      </w:r>
    </w:p>
    <w:p w:rsidR="00D00DA5" w:rsidRPr="007C55D4" w:rsidRDefault="008E2F3C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Без целей и задач не может строиться учебный процесс. Какие же цели и задачи должен ставить перед собой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? Цели могут быть разные: ближние, средние, дальние. </w:t>
      </w:r>
      <w:proofErr w:type="gramStart"/>
      <w:r w:rsidRPr="007C55D4">
        <w:rPr>
          <w:rFonts w:ascii="Times New Roman" w:hAnsi="Times New Roman" w:cs="Times New Roman"/>
          <w:sz w:val="24"/>
          <w:szCs w:val="24"/>
        </w:rPr>
        <w:t>Исходя из этих целей ставятся</w:t>
      </w:r>
      <w:proofErr w:type="gramEnd"/>
      <w:r w:rsidRPr="007C55D4">
        <w:rPr>
          <w:rFonts w:ascii="Times New Roman" w:hAnsi="Times New Roman" w:cs="Times New Roman"/>
          <w:sz w:val="24"/>
          <w:szCs w:val="24"/>
        </w:rPr>
        <w:t xml:space="preserve"> конкретные задачи на каждый урок.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должен </w:t>
      </w:r>
      <w:r w:rsidRPr="007C55D4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планировать каждый урок, готовиться к нему. Главная цель – воспитание  музыканта, комплексное, гармоничное развитие личности ребенка. </w:t>
      </w:r>
      <w:r w:rsidR="00943D00" w:rsidRPr="007C55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B4A" w:rsidRPr="007C55D4" w:rsidRDefault="00943D00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="00D00DA5" w:rsidRPr="007C55D4">
        <w:rPr>
          <w:rFonts w:ascii="Times New Roman" w:hAnsi="Times New Roman" w:cs="Times New Roman"/>
          <w:sz w:val="24"/>
          <w:szCs w:val="24"/>
        </w:rPr>
        <w:t xml:space="preserve"> должен на уроках с учеником работать как над сольной программой, так и прививать навыки </w:t>
      </w:r>
      <w:proofErr w:type="spellStart"/>
      <w:r w:rsidR="00D00DA5" w:rsidRPr="007C55D4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="00D00DA5" w:rsidRPr="007C55D4">
        <w:rPr>
          <w:rFonts w:ascii="Times New Roman" w:hAnsi="Times New Roman" w:cs="Times New Roman"/>
          <w:sz w:val="24"/>
          <w:szCs w:val="24"/>
        </w:rPr>
        <w:t xml:space="preserve">: чтение с листа, игра в ансамбле, аккомпанемент, подбор па слуху. Ученик верит </w:t>
      </w:r>
      <w:r w:rsidRPr="007C55D4">
        <w:rPr>
          <w:rFonts w:ascii="Times New Roman" w:hAnsi="Times New Roman" w:cs="Times New Roman"/>
          <w:sz w:val="24"/>
          <w:szCs w:val="24"/>
        </w:rPr>
        <w:t>преподавателю</w:t>
      </w:r>
      <w:r w:rsidR="00D00DA5" w:rsidRPr="007C55D4">
        <w:rPr>
          <w:rFonts w:ascii="Times New Roman" w:hAnsi="Times New Roman" w:cs="Times New Roman"/>
          <w:sz w:val="24"/>
          <w:szCs w:val="24"/>
        </w:rPr>
        <w:t xml:space="preserve"> и через него еще больше лю</w:t>
      </w:r>
      <w:r w:rsidR="00B21B4A" w:rsidRPr="007C55D4">
        <w:rPr>
          <w:rFonts w:ascii="Times New Roman" w:hAnsi="Times New Roman" w:cs="Times New Roman"/>
          <w:sz w:val="24"/>
          <w:szCs w:val="24"/>
        </w:rPr>
        <w:t>бит музыку. Вдохновение, воодуше</w:t>
      </w:r>
      <w:r w:rsidR="00D00DA5" w:rsidRPr="007C55D4">
        <w:rPr>
          <w:rFonts w:ascii="Times New Roman" w:hAnsi="Times New Roman" w:cs="Times New Roman"/>
          <w:sz w:val="24"/>
          <w:szCs w:val="24"/>
        </w:rPr>
        <w:t>вление педагога и совместное переживание музыки – наиважнейший контакт, который часто бывает решающим для успеха</w:t>
      </w:r>
      <w:r w:rsidR="00B21B4A" w:rsidRPr="007C55D4">
        <w:rPr>
          <w:rFonts w:ascii="Times New Roman" w:hAnsi="Times New Roman" w:cs="Times New Roman"/>
          <w:sz w:val="24"/>
          <w:szCs w:val="24"/>
        </w:rPr>
        <w:t xml:space="preserve"> ученика. Пробудив в ученике ответные струны, педагог создает в нем условия для развития ярких музыкальных впечатлений.</w:t>
      </w:r>
      <w:r w:rsidR="00532B37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B21B4A" w:rsidRPr="007C55D4">
        <w:rPr>
          <w:rFonts w:ascii="Times New Roman" w:hAnsi="Times New Roman" w:cs="Times New Roman"/>
          <w:sz w:val="24"/>
          <w:szCs w:val="24"/>
        </w:rPr>
        <w:t>У ученика пробуждается инициатива сделать что-то самому. Это пробуждение инициативы, активного стремления к исполнению является первым успехом в педагогической работе и главным критерием подхода к ученику.</w:t>
      </w:r>
    </w:p>
    <w:p w:rsidR="00E60C9A" w:rsidRPr="007C55D4" w:rsidRDefault="00B21B4A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Занятия с учеником – это творческий процесс. Все, чему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хочет научить ученика, следует не</w:t>
      </w:r>
      <w:r w:rsidR="00446AAF" w:rsidRPr="007C55D4">
        <w:rPr>
          <w:rFonts w:ascii="Times New Roman" w:hAnsi="Times New Roman" w:cs="Times New Roman"/>
          <w:sz w:val="24"/>
          <w:szCs w:val="24"/>
        </w:rPr>
        <w:t xml:space="preserve"> диктовать, а совместно как бы о</w:t>
      </w:r>
      <w:r w:rsidRPr="007C55D4">
        <w:rPr>
          <w:rFonts w:ascii="Times New Roman" w:hAnsi="Times New Roman" w:cs="Times New Roman"/>
          <w:sz w:val="24"/>
          <w:szCs w:val="24"/>
        </w:rPr>
        <w:t>ткрывать</w:t>
      </w:r>
      <w:r w:rsidR="00446AAF" w:rsidRPr="007C55D4">
        <w:rPr>
          <w:rFonts w:ascii="Times New Roman" w:hAnsi="Times New Roman" w:cs="Times New Roman"/>
          <w:sz w:val="24"/>
          <w:szCs w:val="24"/>
        </w:rPr>
        <w:t>, включая ученика в активную работу</w:t>
      </w:r>
      <w:r w:rsidR="00E60C9A" w:rsidRPr="007C55D4">
        <w:rPr>
          <w:rFonts w:ascii="Times New Roman" w:hAnsi="Times New Roman" w:cs="Times New Roman"/>
          <w:sz w:val="24"/>
          <w:szCs w:val="24"/>
        </w:rPr>
        <w:t>. Умело пользуясь этим методом, можно элементарные задачи сделать интересными и волнующими.</w:t>
      </w:r>
    </w:p>
    <w:p w:rsidR="00C65D28" w:rsidRPr="007C55D4" w:rsidRDefault="00E60C9A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Иногда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недооценивает способность ребенка мыслить и понимать и впадает в примитивный и фальшивый тон, что дети всегда чувствуют. Также неправильно разговаривать с учеником в духе безогов</w:t>
      </w:r>
      <w:r w:rsidR="003F7C33" w:rsidRPr="007C55D4">
        <w:rPr>
          <w:rFonts w:ascii="Times New Roman" w:hAnsi="Times New Roman" w:cs="Times New Roman"/>
          <w:sz w:val="24"/>
          <w:szCs w:val="24"/>
        </w:rPr>
        <w:t>орочного приказа, строгого и беспре</w:t>
      </w:r>
      <w:r w:rsidRPr="007C55D4">
        <w:rPr>
          <w:rFonts w:ascii="Times New Roman" w:hAnsi="Times New Roman" w:cs="Times New Roman"/>
          <w:sz w:val="24"/>
          <w:szCs w:val="24"/>
        </w:rPr>
        <w:t>кословного</w:t>
      </w:r>
      <w:r w:rsidR="003F7C33" w:rsidRPr="007C55D4">
        <w:rPr>
          <w:rFonts w:ascii="Times New Roman" w:hAnsi="Times New Roman" w:cs="Times New Roman"/>
          <w:sz w:val="24"/>
          <w:szCs w:val="24"/>
        </w:rPr>
        <w:t xml:space="preserve"> подчинения. </w:t>
      </w:r>
      <w:proofErr w:type="gramStart"/>
      <w:r w:rsidR="003F7C33" w:rsidRPr="007C55D4">
        <w:rPr>
          <w:rFonts w:ascii="Times New Roman" w:hAnsi="Times New Roman" w:cs="Times New Roman"/>
          <w:sz w:val="24"/>
          <w:szCs w:val="24"/>
        </w:rPr>
        <w:t xml:space="preserve">Ученик должен чувствовать, что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="003F7C33" w:rsidRPr="007C55D4">
        <w:rPr>
          <w:rFonts w:ascii="Times New Roman" w:hAnsi="Times New Roman" w:cs="Times New Roman"/>
          <w:sz w:val="24"/>
          <w:szCs w:val="24"/>
        </w:rPr>
        <w:t xml:space="preserve"> разговаривает с ним, как с равным, рассуждает вместе с ним, с уважением относится к его рассуждениям.</w:t>
      </w:r>
      <w:proofErr w:type="gramEnd"/>
      <w:r w:rsidR="003F7C33" w:rsidRPr="007C55D4">
        <w:rPr>
          <w:rFonts w:ascii="Times New Roman" w:hAnsi="Times New Roman" w:cs="Times New Roman"/>
          <w:sz w:val="24"/>
          <w:szCs w:val="24"/>
        </w:rPr>
        <w:t xml:space="preserve"> Педагог должен уважать ученика как личность, тогда ученик будут испытывать доверие к </w:t>
      </w:r>
      <w:r w:rsidR="00943D00" w:rsidRPr="007C55D4">
        <w:rPr>
          <w:rFonts w:ascii="Times New Roman" w:hAnsi="Times New Roman" w:cs="Times New Roman"/>
          <w:sz w:val="24"/>
          <w:szCs w:val="24"/>
        </w:rPr>
        <w:t>нему</w:t>
      </w:r>
      <w:r w:rsidR="003F7C33" w:rsidRPr="007C55D4">
        <w:rPr>
          <w:rFonts w:ascii="Times New Roman" w:hAnsi="Times New Roman" w:cs="Times New Roman"/>
          <w:sz w:val="24"/>
          <w:szCs w:val="24"/>
        </w:rPr>
        <w:t>, у него будет воспитываться чувство ответственности, стремление оправдать доверие.</w:t>
      </w:r>
      <w:r w:rsidR="00C65D28" w:rsidRPr="007C55D4">
        <w:rPr>
          <w:rFonts w:ascii="Times New Roman" w:hAnsi="Times New Roman" w:cs="Times New Roman"/>
          <w:sz w:val="24"/>
          <w:szCs w:val="24"/>
        </w:rPr>
        <w:t xml:space="preserve"> С этого начинается авторитет педагога и создается благодатная почва для занятий музыкой.</w:t>
      </w:r>
    </w:p>
    <w:p w:rsidR="00C65D28" w:rsidRPr="007C55D4" w:rsidRDefault="00C65D28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Поскольку занятия музыкой индивидуальны, то нужен и индивидуальный подход.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должен быть хорошим психологом. Не бывает двух одинаковых детей. Педагог должен знать</w:t>
      </w:r>
      <w:r w:rsidR="00FE7804" w:rsidRPr="007C55D4">
        <w:rPr>
          <w:rFonts w:ascii="Times New Roman" w:hAnsi="Times New Roman" w:cs="Times New Roman"/>
          <w:sz w:val="24"/>
          <w:szCs w:val="24"/>
        </w:rPr>
        <w:t xml:space="preserve"> об ученике по возможности все</w:t>
      </w:r>
      <w:r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FE7804" w:rsidRPr="007C55D4">
        <w:rPr>
          <w:rFonts w:ascii="Times New Roman" w:hAnsi="Times New Roman" w:cs="Times New Roman"/>
          <w:sz w:val="24"/>
          <w:szCs w:val="24"/>
        </w:rPr>
        <w:t>(</w:t>
      </w:r>
      <w:r w:rsidRPr="007C55D4">
        <w:rPr>
          <w:rFonts w:ascii="Times New Roman" w:hAnsi="Times New Roman" w:cs="Times New Roman"/>
          <w:sz w:val="24"/>
          <w:szCs w:val="24"/>
        </w:rPr>
        <w:t>здоровье, семейное положение, окружение, интересы), держать тесную связь с родителями.</w:t>
      </w:r>
    </w:p>
    <w:p w:rsidR="00A675D4" w:rsidRPr="007C55D4" w:rsidRDefault="006A4A08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Основная задача педагога</w:t>
      </w:r>
      <w:r w:rsidR="00943D00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C65D28" w:rsidRPr="007C55D4">
        <w:rPr>
          <w:rFonts w:ascii="Times New Roman" w:hAnsi="Times New Roman" w:cs="Times New Roman"/>
          <w:sz w:val="24"/>
          <w:szCs w:val="24"/>
        </w:rPr>
        <w:t>– воспитание музыканта, а игра на инструменте – только средство. В связи с этим необходимо воспитывать в ученике</w:t>
      </w:r>
      <w:r w:rsidR="00DE0287" w:rsidRPr="007C55D4">
        <w:rPr>
          <w:rFonts w:ascii="Times New Roman" w:hAnsi="Times New Roman" w:cs="Times New Roman"/>
          <w:sz w:val="24"/>
          <w:szCs w:val="24"/>
        </w:rPr>
        <w:t xml:space="preserve"> общечеловеческие качества (</w:t>
      </w:r>
      <w:r w:rsidR="008C2584" w:rsidRPr="007C55D4">
        <w:rPr>
          <w:rFonts w:ascii="Times New Roman" w:hAnsi="Times New Roman" w:cs="Times New Roman"/>
          <w:sz w:val="24"/>
          <w:szCs w:val="24"/>
        </w:rPr>
        <w:t>терпение, усидчивость, внимание, заинтересованность, ответственность). Очень</w:t>
      </w:r>
      <w:r w:rsidR="00DE0287" w:rsidRPr="007C55D4">
        <w:rPr>
          <w:rFonts w:ascii="Times New Roman" w:hAnsi="Times New Roman" w:cs="Times New Roman"/>
          <w:sz w:val="24"/>
          <w:szCs w:val="24"/>
        </w:rPr>
        <w:t xml:space="preserve"> важно научить ребенка видеть, </w:t>
      </w:r>
      <w:r w:rsidR="008C2584" w:rsidRPr="007C55D4">
        <w:rPr>
          <w:rFonts w:ascii="Times New Roman" w:hAnsi="Times New Roman" w:cs="Times New Roman"/>
          <w:sz w:val="24"/>
          <w:szCs w:val="24"/>
        </w:rPr>
        <w:t xml:space="preserve">чувствовать и мыслить. Долг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преподавателя</w:t>
      </w:r>
      <w:r w:rsidR="008C2584" w:rsidRPr="007C55D4">
        <w:rPr>
          <w:rFonts w:ascii="Times New Roman" w:hAnsi="Times New Roman" w:cs="Times New Roman"/>
          <w:sz w:val="24"/>
          <w:szCs w:val="24"/>
        </w:rPr>
        <w:t xml:space="preserve"> – обеспечить здоровый и неуклонный рост ученика, воспитать его гармоничной личностью, которая станет той прослойкой общества, которая будет нравственно и морально облагораживать это общество. И чем больше будет эта прослойка, тем </w:t>
      </w:r>
      <w:proofErr w:type="spellStart"/>
      <w:r w:rsidR="008C2584" w:rsidRPr="007C55D4">
        <w:rPr>
          <w:rFonts w:ascii="Times New Roman" w:hAnsi="Times New Roman" w:cs="Times New Roman"/>
          <w:sz w:val="24"/>
          <w:szCs w:val="24"/>
        </w:rPr>
        <w:t>духовнее</w:t>
      </w:r>
      <w:proofErr w:type="spellEnd"/>
      <w:r w:rsidR="008C2584" w:rsidRPr="007C55D4">
        <w:rPr>
          <w:rFonts w:ascii="Times New Roman" w:hAnsi="Times New Roman" w:cs="Times New Roman"/>
          <w:sz w:val="24"/>
          <w:szCs w:val="24"/>
        </w:rPr>
        <w:t xml:space="preserve"> и нравственнее будет все общество</w:t>
      </w:r>
      <w:r w:rsidR="00A675D4" w:rsidRPr="007C55D4">
        <w:rPr>
          <w:rFonts w:ascii="Times New Roman" w:hAnsi="Times New Roman" w:cs="Times New Roman"/>
          <w:sz w:val="24"/>
          <w:szCs w:val="24"/>
        </w:rPr>
        <w:t>.</w:t>
      </w:r>
    </w:p>
    <w:p w:rsidR="00274B6D" w:rsidRPr="007C55D4" w:rsidRDefault="00943D00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Преподавателю</w:t>
      </w:r>
      <w:r w:rsidR="00A675D4" w:rsidRPr="007C55D4">
        <w:rPr>
          <w:rFonts w:ascii="Times New Roman" w:hAnsi="Times New Roman" w:cs="Times New Roman"/>
          <w:sz w:val="24"/>
          <w:szCs w:val="24"/>
        </w:rPr>
        <w:t xml:space="preserve"> нужна определенная мудрость, чтобы разглядеть в ученике положительные и отрицательные стороны, увидеть перспективу в нем. Не следует ученику часто подчеркивать его недостатки, это может отбить у него желание заниматься музыкой. Гораздо важнее говорить ему</w:t>
      </w:r>
      <w:r w:rsidR="006255D3" w:rsidRPr="007C55D4">
        <w:rPr>
          <w:rFonts w:ascii="Times New Roman" w:hAnsi="Times New Roman" w:cs="Times New Roman"/>
          <w:sz w:val="24"/>
          <w:szCs w:val="24"/>
        </w:rPr>
        <w:t xml:space="preserve"> о его положительных сторонах (</w:t>
      </w:r>
      <w:r w:rsidR="00A675D4" w:rsidRPr="007C55D4">
        <w:rPr>
          <w:rFonts w:ascii="Times New Roman" w:hAnsi="Times New Roman" w:cs="Times New Roman"/>
          <w:sz w:val="24"/>
          <w:szCs w:val="24"/>
        </w:rPr>
        <w:t>пусть самых незначительных) и в своей работе опираться на них, поощрять и развива</w:t>
      </w:r>
      <w:r w:rsidR="00B357DD" w:rsidRPr="007C55D4">
        <w:rPr>
          <w:rFonts w:ascii="Times New Roman" w:hAnsi="Times New Roman" w:cs="Times New Roman"/>
          <w:sz w:val="24"/>
          <w:szCs w:val="24"/>
        </w:rPr>
        <w:t>ть их. Это не значит,</w:t>
      </w:r>
      <w:r w:rsidR="00A675D4" w:rsidRPr="007C55D4">
        <w:rPr>
          <w:rFonts w:ascii="Times New Roman" w:hAnsi="Times New Roman" w:cs="Times New Roman"/>
          <w:sz w:val="24"/>
          <w:szCs w:val="24"/>
        </w:rPr>
        <w:t xml:space="preserve"> что на недостатки можно закрыть глаза, наоборот, с ними можно активно бороться, они, как все плохое, </w:t>
      </w:r>
      <w:r w:rsidR="00274B6D" w:rsidRPr="007C55D4">
        <w:rPr>
          <w:rFonts w:ascii="Times New Roman" w:hAnsi="Times New Roman" w:cs="Times New Roman"/>
          <w:sz w:val="24"/>
          <w:szCs w:val="24"/>
        </w:rPr>
        <w:t>виднее, понятнее и острее ощутимы на фоне хорошего.</w:t>
      </w:r>
    </w:p>
    <w:p w:rsidR="00A90AE3" w:rsidRPr="007C55D4" w:rsidRDefault="00274B6D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Хваля ученика,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придает ему большей уверенности в своих силах и возможностях, уходит боязнь перед инструментом. Разговаривая и рассуждая с учеником на равных, нельзя забывать, что он ребенок, которому с</w:t>
      </w:r>
      <w:r w:rsidR="00C43E44" w:rsidRPr="007C55D4">
        <w:rPr>
          <w:rFonts w:ascii="Times New Roman" w:hAnsi="Times New Roman" w:cs="Times New Roman"/>
          <w:sz w:val="24"/>
          <w:szCs w:val="24"/>
        </w:rPr>
        <w:t>войственно конкретное мышление.</w:t>
      </w:r>
      <w:r w:rsidRPr="007C55D4">
        <w:rPr>
          <w:rFonts w:ascii="Times New Roman" w:hAnsi="Times New Roman" w:cs="Times New Roman"/>
          <w:sz w:val="24"/>
          <w:szCs w:val="24"/>
        </w:rPr>
        <w:t xml:space="preserve"> Говорить лучше меньше, но сказанное должно быть ясным, конкретным, метким. Одновременно важно создавать эмоциональный настрой урока.</w:t>
      </w:r>
      <w:r w:rsidR="00A90AE3" w:rsidRPr="007C55D4">
        <w:rPr>
          <w:rFonts w:ascii="Times New Roman" w:hAnsi="Times New Roman" w:cs="Times New Roman"/>
          <w:sz w:val="24"/>
          <w:szCs w:val="24"/>
        </w:rPr>
        <w:t xml:space="preserve"> Очень важно вовлекать в работу ученика и делать это постоянно, не просто давать ему необходимую информацию и делать замечания, которые дети зачастую пропускают мимо ушей, но направлять ученика к тому, чтобы он сам себе делал замечания, находил ошибки и </w:t>
      </w:r>
      <w:r w:rsidR="00943D00" w:rsidRPr="007C55D4">
        <w:rPr>
          <w:rFonts w:ascii="Times New Roman" w:hAnsi="Times New Roman" w:cs="Times New Roman"/>
          <w:sz w:val="24"/>
          <w:szCs w:val="24"/>
        </w:rPr>
        <w:t>думал,</w:t>
      </w:r>
      <w:r w:rsidR="00A90AE3" w:rsidRPr="007C55D4">
        <w:rPr>
          <w:rFonts w:ascii="Times New Roman" w:hAnsi="Times New Roman" w:cs="Times New Roman"/>
          <w:sz w:val="24"/>
          <w:szCs w:val="24"/>
        </w:rPr>
        <w:t xml:space="preserve"> как их исправить.</w:t>
      </w:r>
    </w:p>
    <w:p w:rsidR="00726608" w:rsidRPr="007C55D4" w:rsidRDefault="00A90AE3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Нельзя перегружать ребенка массой различных указаний. Такие уроки иногда оказываются бесплодными.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должен выбирать самое главное и существенное, </w:t>
      </w:r>
      <w:r w:rsidRPr="007C55D4">
        <w:rPr>
          <w:rFonts w:ascii="Times New Roman" w:hAnsi="Times New Roman" w:cs="Times New Roman"/>
          <w:sz w:val="24"/>
          <w:szCs w:val="24"/>
        </w:rPr>
        <w:lastRenderedPageBreak/>
        <w:t>должна быть во всем целесообразность и последовательность: от общего к</w:t>
      </w:r>
      <w:r w:rsidR="00726608" w:rsidRPr="007C55D4">
        <w:rPr>
          <w:rFonts w:ascii="Times New Roman" w:hAnsi="Times New Roman" w:cs="Times New Roman"/>
          <w:sz w:val="24"/>
          <w:szCs w:val="24"/>
        </w:rPr>
        <w:t xml:space="preserve"> детальной проработке материала, научить ученика осмысливать целое и единство целого и деталей.</w:t>
      </w:r>
      <w:r w:rsidR="00943D00" w:rsidRPr="007C55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D00" w:rsidRPr="007C55D4" w:rsidRDefault="00726608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Очень важно учить ученика как работать дома на примере классных занятий. Ученик будет усваивать это лучше, если не будет пассивен на уроке.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должен больше общаться с учеником во время урока, задавать ему вопросы, спрашивать его мнение. Важно воспитывать не учеников, которые «отражают» учителя, а которые  на основании замечаний </w:t>
      </w:r>
      <w:r w:rsidR="00943D00" w:rsidRPr="007C55D4">
        <w:rPr>
          <w:rFonts w:ascii="Times New Roman" w:hAnsi="Times New Roman" w:cs="Times New Roman"/>
          <w:sz w:val="24"/>
          <w:szCs w:val="24"/>
        </w:rPr>
        <w:t>педагога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делают свои выводы</w:t>
      </w:r>
      <w:r w:rsidR="008F1970" w:rsidRPr="007C55D4">
        <w:rPr>
          <w:rFonts w:ascii="Times New Roman" w:hAnsi="Times New Roman" w:cs="Times New Roman"/>
          <w:sz w:val="24"/>
          <w:szCs w:val="24"/>
        </w:rPr>
        <w:t xml:space="preserve"> и идут по пути дальнейшего развития. </w:t>
      </w:r>
    </w:p>
    <w:p w:rsidR="008B351C" w:rsidRPr="007C55D4" w:rsidRDefault="008F1970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Успешными будут домашние занятия, если </w:t>
      </w:r>
      <w:r w:rsidR="00943D00" w:rsidRPr="007C55D4">
        <w:rPr>
          <w:rFonts w:ascii="Times New Roman" w:hAnsi="Times New Roman" w:cs="Times New Roman"/>
          <w:sz w:val="24"/>
          <w:szCs w:val="24"/>
        </w:rPr>
        <w:t xml:space="preserve">преподаватель сможет пробудить в ученике заинтересованность; </w:t>
      </w:r>
      <w:r w:rsidRPr="007C55D4">
        <w:rPr>
          <w:rFonts w:ascii="Times New Roman" w:hAnsi="Times New Roman" w:cs="Times New Roman"/>
          <w:sz w:val="24"/>
          <w:szCs w:val="24"/>
        </w:rPr>
        <w:t>воспитает работоспособность и дисциплину;</w:t>
      </w:r>
      <w:r w:rsidR="00A90AE3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Pr="007C55D4">
        <w:rPr>
          <w:rFonts w:ascii="Times New Roman" w:hAnsi="Times New Roman" w:cs="Times New Roman"/>
          <w:sz w:val="24"/>
          <w:szCs w:val="24"/>
        </w:rPr>
        <w:t>правильно наметит план и выберет задания, четко поставит перед учеником цели и задачи; даст  точные указания на способы работы</w:t>
      </w:r>
      <w:r w:rsidR="008B351C" w:rsidRPr="007C55D4">
        <w:rPr>
          <w:rFonts w:ascii="Times New Roman" w:hAnsi="Times New Roman" w:cs="Times New Roman"/>
          <w:sz w:val="24"/>
          <w:szCs w:val="24"/>
        </w:rPr>
        <w:t>; поможет выявить трудности в работе.</w:t>
      </w:r>
    </w:p>
    <w:p w:rsidR="00FA7B18" w:rsidRPr="007C55D4" w:rsidRDefault="008B351C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Очень важен тесный контакт преподавателя с родителями. Здесь должна быть взаимная помощь в обучении ребенка. Родители должны стараться создать все необходимые условия своему ребенку для занятий дома, поощрять детей заниматься, приходить на родительские собрания, концерты, быть в курсе его дел в школе. Очень важно и полезно проводить классные концерты, в которых могут участвовать</w:t>
      </w:r>
      <w:r w:rsidR="00633254" w:rsidRPr="007C55D4">
        <w:rPr>
          <w:rFonts w:ascii="Times New Roman" w:hAnsi="Times New Roman" w:cs="Times New Roman"/>
          <w:sz w:val="24"/>
          <w:szCs w:val="24"/>
        </w:rPr>
        <w:t xml:space="preserve"> как сильные, так и слабые ученики. Дети любят выступать и им нужно чаще давать такую возможность. Они слышат друг друга, в них просыпается здоровый дух соперничества, желание показать свои способности, умения, а это в свою очередь стимулирует желания заниматься и достигать лучших результатов.</w:t>
      </w:r>
      <w:r w:rsidR="00E97C5D" w:rsidRPr="007C55D4">
        <w:rPr>
          <w:rFonts w:ascii="Times New Roman" w:hAnsi="Times New Roman" w:cs="Times New Roman"/>
          <w:sz w:val="24"/>
          <w:szCs w:val="24"/>
        </w:rPr>
        <w:t xml:space="preserve"> Очень хорошо накануне концерта, когда еще идет стадия подготовки, </w:t>
      </w:r>
      <w:r w:rsidR="00633254" w:rsidRPr="007C55D4">
        <w:rPr>
          <w:rFonts w:ascii="Times New Roman" w:hAnsi="Times New Roman" w:cs="Times New Roman"/>
          <w:sz w:val="24"/>
          <w:szCs w:val="24"/>
        </w:rPr>
        <w:t>собрать их вместе, чтобы они поиграли друг для друга, высказали замечания и пожелания друг другу.</w:t>
      </w:r>
      <w:r w:rsidR="00E97C5D" w:rsidRPr="007C55D4">
        <w:rPr>
          <w:rFonts w:ascii="Times New Roman" w:hAnsi="Times New Roman" w:cs="Times New Roman"/>
          <w:sz w:val="24"/>
          <w:szCs w:val="24"/>
        </w:rPr>
        <w:t xml:space="preserve"> Это очень полезно для них, т.к. развивает их мышление,</w:t>
      </w:r>
      <w:r w:rsidR="006A36A4" w:rsidRPr="007C55D4">
        <w:rPr>
          <w:rFonts w:ascii="Times New Roman" w:hAnsi="Times New Roman" w:cs="Times New Roman"/>
          <w:sz w:val="24"/>
          <w:szCs w:val="24"/>
        </w:rPr>
        <w:t xml:space="preserve"> учит слышать и видеть достоинства и </w:t>
      </w:r>
      <w:r w:rsidR="00943D00" w:rsidRPr="007C55D4">
        <w:rPr>
          <w:rFonts w:ascii="Times New Roman" w:hAnsi="Times New Roman" w:cs="Times New Roman"/>
          <w:sz w:val="24"/>
          <w:szCs w:val="24"/>
        </w:rPr>
        <w:t>недостатки,</w:t>
      </w:r>
      <w:r w:rsidR="006A36A4" w:rsidRPr="007C55D4">
        <w:rPr>
          <w:rFonts w:ascii="Times New Roman" w:hAnsi="Times New Roman" w:cs="Times New Roman"/>
          <w:sz w:val="24"/>
          <w:szCs w:val="24"/>
        </w:rPr>
        <w:t xml:space="preserve"> как в своем исполнении, так и в исполнении других. Чтобы развивать их в этом направлении, полезно иногда устраивать классные конкурсы, где в жюри участвовали бы дети.</w:t>
      </w:r>
    </w:p>
    <w:p w:rsidR="006A36A4" w:rsidRPr="007C55D4" w:rsidRDefault="00FA7B18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Очень полезно давать ученикам произведения для самостоятельного разучивания.</w:t>
      </w:r>
      <w:r w:rsidR="006A36A4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943D00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="006A36A4" w:rsidRPr="007C55D4">
        <w:rPr>
          <w:rFonts w:ascii="Times New Roman" w:hAnsi="Times New Roman" w:cs="Times New Roman"/>
          <w:sz w:val="24"/>
          <w:szCs w:val="24"/>
        </w:rPr>
        <w:t xml:space="preserve"> в этом не должен принимать никакого</w:t>
      </w:r>
      <w:r w:rsidR="00B07C8D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6A36A4" w:rsidRPr="007C55D4">
        <w:rPr>
          <w:rFonts w:ascii="Times New Roman" w:hAnsi="Times New Roman" w:cs="Times New Roman"/>
          <w:sz w:val="24"/>
          <w:szCs w:val="24"/>
        </w:rPr>
        <w:t>участия.</w:t>
      </w:r>
      <w:r w:rsidRPr="007C55D4">
        <w:rPr>
          <w:rFonts w:ascii="Times New Roman" w:hAnsi="Times New Roman" w:cs="Times New Roman"/>
          <w:sz w:val="24"/>
          <w:szCs w:val="24"/>
        </w:rPr>
        <w:t xml:space="preserve"> Как показывает практика, дети это очень любят и неплохо справляются с таким интересным для них заданием.</w:t>
      </w:r>
      <w:r w:rsidR="008F1970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274B6D" w:rsidRPr="007C55D4">
        <w:rPr>
          <w:rFonts w:ascii="Times New Roman" w:hAnsi="Times New Roman" w:cs="Times New Roman"/>
          <w:sz w:val="24"/>
          <w:szCs w:val="24"/>
        </w:rPr>
        <w:t xml:space="preserve"> </w:t>
      </w:r>
      <w:r w:rsidR="00A675D4" w:rsidRPr="007C55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7DA" w:rsidRPr="007C55D4" w:rsidRDefault="006A36A4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Как хорошо, когда между преподавателями ДМШ и ДШИ организовано тесное сотрудничество для проведения совмес</w:t>
      </w:r>
      <w:r w:rsidR="005857DA" w:rsidRPr="007C55D4">
        <w:rPr>
          <w:rFonts w:ascii="Times New Roman" w:hAnsi="Times New Roman" w:cs="Times New Roman"/>
          <w:sz w:val="24"/>
          <w:szCs w:val="24"/>
        </w:rPr>
        <w:t xml:space="preserve">тных концертов, фестивалей, конкурсов, тематических вечеров. В школах искусств можно проводить объединенные концерты и вечера с </w:t>
      </w:r>
      <w:r w:rsidR="00943D00" w:rsidRPr="007C55D4">
        <w:rPr>
          <w:rFonts w:ascii="Times New Roman" w:hAnsi="Times New Roman" w:cs="Times New Roman"/>
          <w:sz w:val="24"/>
          <w:szCs w:val="24"/>
        </w:rPr>
        <w:t>разными</w:t>
      </w:r>
      <w:r w:rsidR="005857DA" w:rsidRPr="007C55D4">
        <w:rPr>
          <w:rFonts w:ascii="Times New Roman" w:hAnsi="Times New Roman" w:cs="Times New Roman"/>
          <w:sz w:val="24"/>
          <w:szCs w:val="24"/>
        </w:rPr>
        <w:t xml:space="preserve"> отделениями. Это очень оживляет жизнь школы, коллектива преподавателей, а самое главное – творческую жизнь детей.  Они воспитываются в творческой атмосфере, и это становится частью их жизни.</w:t>
      </w:r>
      <w:r w:rsidR="00703A09" w:rsidRPr="007C55D4">
        <w:rPr>
          <w:rFonts w:ascii="Times New Roman" w:hAnsi="Times New Roman" w:cs="Times New Roman"/>
          <w:sz w:val="24"/>
          <w:szCs w:val="24"/>
        </w:rPr>
        <w:t xml:space="preserve"> Не многие из них станут профессиональными музыкантами, но многие полюбят музыку и искусство навсегда.</w:t>
      </w:r>
    </w:p>
    <w:p w:rsidR="00066C94" w:rsidRPr="007C55D4" w:rsidRDefault="00703A09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>Г. Не</w:t>
      </w:r>
      <w:r w:rsidR="00F22FB7" w:rsidRPr="007C55D4">
        <w:rPr>
          <w:rFonts w:ascii="Times New Roman" w:hAnsi="Times New Roman" w:cs="Times New Roman"/>
          <w:sz w:val="24"/>
          <w:szCs w:val="24"/>
        </w:rPr>
        <w:t>йгауз писал «</w:t>
      </w:r>
      <w:r w:rsidRPr="007C55D4">
        <w:rPr>
          <w:rFonts w:ascii="Times New Roman" w:hAnsi="Times New Roman" w:cs="Times New Roman"/>
          <w:sz w:val="24"/>
          <w:szCs w:val="24"/>
        </w:rPr>
        <w:t>Учитель игры на любом инструменте</w:t>
      </w:r>
      <w:r w:rsidR="00DD6FCB" w:rsidRPr="007C55D4">
        <w:rPr>
          <w:rFonts w:ascii="Times New Roman" w:hAnsi="Times New Roman" w:cs="Times New Roman"/>
          <w:sz w:val="24"/>
          <w:szCs w:val="24"/>
        </w:rPr>
        <w:t xml:space="preserve">… должен быть, прежде всего, учителем музыки, то есть  ее </w:t>
      </w:r>
      <w:proofErr w:type="spellStart"/>
      <w:r w:rsidR="00DD6FCB" w:rsidRPr="007C55D4">
        <w:rPr>
          <w:rFonts w:ascii="Times New Roman" w:hAnsi="Times New Roman" w:cs="Times New Roman"/>
          <w:sz w:val="24"/>
          <w:szCs w:val="24"/>
        </w:rPr>
        <w:t>разъяснителем</w:t>
      </w:r>
      <w:proofErr w:type="spellEnd"/>
      <w:r w:rsidR="00DD6FCB" w:rsidRPr="007C55D4">
        <w:rPr>
          <w:rFonts w:ascii="Times New Roman" w:hAnsi="Times New Roman" w:cs="Times New Roman"/>
          <w:sz w:val="24"/>
          <w:szCs w:val="24"/>
        </w:rPr>
        <w:t xml:space="preserve"> и толкователем». Здесь неизбежен комплексный метод преподавания: то есть </w:t>
      </w:r>
      <w:r w:rsidR="00F22FB7" w:rsidRPr="007C55D4">
        <w:rPr>
          <w:rFonts w:ascii="Times New Roman" w:hAnsi="Times New Roman" w:cs="Times New Roman"/>
          <w:sz w:val="24"/>
          <w:szCs w:val="24"/>
        </w:rPr>
        <w:t>преподаватель</w:t>
      </w:r>
      <w:r w:rsidR="00DD6FCB" w:rsidRPr="007C55D4">
        <w:rPr>
          <w:rFonts w:ascii="Times New Roman" w:hAnsi="Times New Roman" w:cs="Times New Roman"/>
          <w:sz w:val="24"/>
          <w:szCs w:val="24"/>
        </w:rPr>
        <w:t xml:space="preserve"> одновременно является историком музыки и теоретиком, учителем сольфеджио и игры на инструменте. На педагоге лежит большая ответственность. </w:t>
      </w:r>
      <w:r w:rsidR="00066C94" w:rsidRPr="007C55D4">
        <w:rPr>
          <w:rFonts w:ascii="Times New Roman" w:hAnsi="Times New Roman" w:cs="Times New Roman"/>
          <w:sz w:val="24"/>
          <w:szCs w:val="24"/>
        </w:rPr>
        <w:t xml:space="preserve">Чем опытнее педагог, тем больше </w:t>
      </w:r>
      <w:r w:rsidR="00F22FB7" w:rsidRPr="007C55D4">
        <w:rPr>
          <w:rFonts w:ascii="Times New Roman" w:hAnsi="Times New Roman" w:cs="Times New Roman"/>
          <w:sz w:val="24"/>
          <w:szCs w:val="24"/>
        </w:rPr>
        <w:t xml:space="preserve">путей </w:t>
      </w:r>
      <w:r w:rsidR="00066C94" w:rsidRPr="007C55D4">
        <w:rPr>
          <w:rFonts w:ascii="Times New Roman" w:hAnsi="Times New Roman" w:cs="Times New Roman"/>
          <w:sz w:val="24"/>
          <w:szCs w:val="24"/>
        </w:rPr>
        <w:t>он видит для различных индивидуальностей.</w:t>
      </w:r>
    </w:p>
    <w:p w:rsidR="00CE6DBC" w:rsidRDefault="00066C94" w:rsidP="008C03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5D4">
        <w:rPr>
          <w:rFonts w:ascii="Times New Roman" w:hAnsi="Times New Roman" w:cs="Times New Roman"/>
          <w:sz w:val="24"/>
          <w:szCs w:val="24"/>
        </w:rPr>
        <w:t xml:space="preserve">В заключении нужно сказать, что работа </w:t>
      </w:r>
      <w:r w:rsidR="00F22FB7" w:rsidRPr="007C55D4">
        <w:rPr>
          <w:rFonts w:ascii="Times New Roman" w:hAnsi="Times New Roman" w:cs="Times New Roman"/>
          <w:sz w:val="24"/>
          <w:szCs w:val="24"/>
        </w:rPr>
        <w:t>преподавателя</w:t>
      </w:r>
      <w:r w:rsidRPr="007C55D4">
        <w:rPr>
          <w:rFonts w:ascii="Times New Roman" w:hAnsi="Times New Roman" w:cs="Times New Roman"/>
          <w:sz w:val="24"/>
          <w:szCs w:val="24"/>
        </w:rPr>
        <w:t xml:space="preserve"> ДМШ и ДШИ – это сложный творческий процесс, требующий большой самоотдачи, постоянной работы </w:t>
      </w:r>
      <w:r w:rsidR="000B512D" w:rsidRPr="007C55D4">
        <w:rPr>
          <w:rFonts w:ascii="Times New Roman" w:hAnsi="Times New Roman" w:cs="Times New Roman"/>
          <w:sz w:val="24"/>
          <w:szCs w:val="24"/>
        </w:rPr>
        <w:t xml:space="preserve">над собой и продвижения вперед, </w:t>
      </w:r>
      <w:r w:rsidRPr="007C55D4">
        <w:rPr>
          <w:rFonts w:ascii="Times New Roman" w:hAnsi="Times New Roman" w:cs="Times New Roman"/>
          <w:sz w:val="24"/>
          <w:szCs w:val="24"/>
        </w:rPr>
        <w:t>гибкое владение как общими, подходящими для всех детей, так и избирательными, индивидуальными методами обучения</w:t>
      </w:r>
      <w:r w:rsidR="007C55D4">
        <w:rPr>
          <w:rFonts w:ascii="Times New Roman" w:hAnsi="Times New Roman" w:cs="Times New Roman"/>
          <w:sz w:val="24"/>
          <w:szCs w:val="24"/>
        </w:rPr>
        <w:t>.</w:t>
      </w:r>
      <w:r w:rsidR="00811E6A" w:rsidRPr="007C55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6462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61C3" w:rsidRPr="005A61C3" w:rsidRDefault="005A61C3" w:rsidP="005A61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5A61C3">
        <w:rPr>
          <w:rFonts w:ascii="Times New Roman" w:eastAsia="Calibri" w:hAnsi="Times New Roman" w:cs="Times New Roman"/>
          <w:sz w:val="24"/>
          <w:szCs w:val="24"/>
        </w:rPr>
        <w:t>Список литературы:</w:t>
      </w:r>
    </w:p>
    <w:p w:rsidR="005A61C3" w:rsidRPr="005A61C3" w:rsidRDefault="005A61C3" w:rsidP="005A61C3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left="284" w:firstLine="0"/>
      </w:pPr>
      <w:r w:rsidRPr="005A61C3">
        <w:rPr>
          <w:rStyle w:val="apple-style-span"/>
        </w:rPr>
        <w:t>Андреева Е. Научные статьи: «М</w:t>
      </w:r>
      <w:r w:rsidRPr="005A61C3">
        <w:t>отивация к обучению и потре</w:t>
      </w:r>
      <w:r w:rsidRPr="005A61C3">
        <w:t>б</w:t>
      </w:r>
      <w:r w:rsidRPr="005A61C3">
        <w:t>ности ребенка»</w:t>
      </w:r>
    </w:p>
    <w:p w:rsidR="005A61C3" w:rsidRPr="005A61C3" w:rsidRDefault="005A61C3" w:rsidP="005A61C3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left="284" w:firstLine="0"/>
        <w:rPr>
          <w:rStyle w:val="a4"/>
          <w:b w:val="0"/>
          <w:bCs w:val="0"/>
        </w:rPr>
      </w:pPr>
      <w:proofErr w:type="gramStart"/>
      <w:r w:rsidRPr="005A61C3">
        <w:rPr>
          <w:rStyle w:val="a4"/>
          <w:b w:val="0"/>
          <w:bCs w:val="0"/>
        </w:rPr>
        <w:t>Петрушин</w:t>
      </w:r>
      <w:proofErr w:type="gramEnd"/>
      <w:r w:rsidRPr="005A61C3">
        <w:rPr>
          <w:rStyle w:val="a4"/>
          <w:b w:val="0"/>
          <w:bCs w:val="0"/>
        </w:rPr>
        <w:t xml:space="preserve"> В.И. Музыкальная психология.</w:t>
      </w:r>
      <w:r>
        <w:rPr>
          <w:rStyle w:val="a4"/>
          <w:b w:val="0"/>
          <w:bCs w:val="0"/>
        </w:rPr>
        <w:t xml:space="preserve"> </w:t>
      </w:r>
      <w:r w:rsidRPr="005A61C3">
        <w:rPr>
          <w:rStyle w:val="a4"/>
          <w:b w:val="0"/>
          <w:bCs w:val="0"/>
        </w:rPr>
        <w:t xml:space="preserve">Учебное пособие для студентов средних и высших заведений. М., 1993. </w:t>
      </w:r>
    </w:p>
    <w:p w:rsidR="005A61C3" w:rsidRPr="005A61C3" w:rsidRDefault="005A61C3" w:rsidP="005A61C3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left="284" w:firstLine="0"/>
        <w:rPr>
          <w:rStyle w:val="a4"/>
          <w:b w:val="0"/>
          <w:bCs w:val="0"/>
        </w:rPr>
      </w:pPr>
      <w:proofErr w:type="spellStart"/>
      <w:r w:rsidRPr="005A61C3">
        <w:rPr>
          <w:rStyle w:val="a4"/>
          <w:b w:val="0"/>
          <w:bCs w:val="0"/>
        </w:rPr>
        <w:t>Баренбойм</w:t>
      </w:r>
      <w:proofErr w:type="spellEnd"/>
      <w:r w:rsidRPr="005A61C3">
        <w:rPr>
          <w:rStyle w:val="a4"/>
          <w:b w:val="0"/>
          <w:bCs w:val="0"/>
        </w:rPr>
        <w:t xml:space="preserve"> Л. Музыкальная педагогика и исполнительство – Л.: Музыка,1974.</w:t>
      </w:r>
    </w:p>
    <w:p w:rsidR="005A61C3" w:rsidRPr="005A61C3" w:rsidRDefault="005A61C3" w:rsidP="005A61C3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left="284" w:firstLine="0"/>
        <w:rPr>
          <w:rStyle w:val="a4"/>
          <w:b w:val="0"/>
          <w:bCs w:val="0"/>
        </w:rPr>
      </w:pPr>
      <w:r w:rsidRPr="005A61C3">
        <w:rPr>
          <w:rStyle w:val="a4"/>
          <w:b w:val="0"/>
          <w:bCs w:val="0"/>
        </w:rPr>
        <w:t>Цыпин Г.М. Психология музыкальной деятельности. Теория и практика / под ред. Г. М. Цыпина. М.: Издательский Центр «Академия» 2003.</w:t>
      </w:r>
    </w:p>
    <w:p w:rsidR="000E6462" w:rsidRPr="007C55D4" w:rsidRDefault="000E6462" w:rsidP="007C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E6462" w:rsidRPr="007C55D4" w:rsidSect="00E63CC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43E78"/>
    <w:multiLevelType w:val="hybridMultilevel"/>
    <w:tmpl w:val="A508D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EB5"/>
    <w:rsid w:val="000027EB"/>
    <w:rsid w:val="00002CC1"/>
    <w:rsid w:val="00006375"/>
    <w:rsid w:val="0001026A"/>
    <w:rsid w:val="00011D3A"/>
    <w:rsid w:val="0001202B"/>
    <w:rsid w:val="00013F07"/>
    <w:rsid w:val="000157F1"/>
    <w:rsid w:val="00015EA5"/>
    <w:rsid w:val="0001628A"/>
    <w:rsid w:val="00016A6E"/>
    <w:rsid w:val="00017E2F"/>
    <w:rsid w:val="00017FD8"/>
    <w:rsid w:val="00020289"/>
    <w:rsid w:val="0002072C"/>
    <w:rsid w:val="00022F6D"/>
    <w:rsid w:val="00023AEC"/>
    <w:rsid w:val="0002476D"/>
    <w:rsid w:val="00025CFA"/>
    <w:rsid w:val="00030A31"/>
    <w:rsid w:val="000313EC"/>
    <w:rsid w:val="000315FF"/>
    <w:rsid w:val="00031D17"/>
    <w:rsid w:val="00032276"/>
    <w:rsid w:val="000338DC"/>
    <w:rsid w:val="00035A54"/>
    <w:rsid w:val="000375FE"/>
    <w:rsid w:val="00037756"/>
    <w:rsid w:val="00037D53"/>
    <w:rsid w:val="00040574"/>
    <w:rsid w:val="00040C2E"/>
    <w:rsid w:val="000413C1"/>
    <w:rsid w:val="0004171C"/>
    <w:rsid w:val="000422BC"/>
    <w:rsid w:val="000430E4"/>
    <w:rsid w:val="000433D9"/>
    <w:rsid w:val="0004390A"/>
    <w:rsid w:val="00043FF5"/>
    <w:rsid w:val="00047296"/>
    <w:rsid w:val="000502DD"/>
    <w:rsid w:val="000502DE"/>
    <w:rsid w:val="000522EE"/>
    <w:rsid w:val="000541C6"/>
    <w:rsid w:val="00055260"/>
    <w:rsid w:val="000560FD"/>
    <w:rsid w:val="000572AB"/>
    <w:rsid w:val="000604FF"/>
    <w:rsid w:val="00060CFF"/>
    <w:rsid w:val="00060F75"/>
    <w:rsid w:val="00064E2E"/>
    <w:rsid w:val="0006577F"/>
    <w:rsid w:val="00066236"/>
    <w:rsid w:val="00066C94"/>
    <w:rsid w:val="00066ECF"/>
    <w:rsid w:val="0006778B"/>
    <w:rsid w:val="000711F6"/>
    <w:rsid w:val="00071311"/>
    <w:rsid w:val="0007143A"/>
    <w:rsid w:val="00072467"/>
    <w:rsid w:val="0007290F"/>
    <w:rsid w:val="0007395C"/>
    <w:rsid w:val="00074706"/>
    <w:rsid w:val="000813C7"/>
    <w:rsid w:val="00082393"/>
    <w:rsid w:val="0008457E"/>
    <w:rsid w:val="00084EED"/>
    <w:rsid w:val="00086C4D"/>
    <w:rsid w:val="0008799F"/>
    <w:rsid w:val="0009004A"/>
    <w:rsid w:val="0009112D"/>
    <w:rsid w:val="000913FB"/>
    <w:rsid w:val="00091611"/>
    <w:rsid w:val="00092D43"/>
    <w:rsid w:val="0009303B"/>
    <w:rsid w:val="00093D45"/>
    <w:rsid w:val="0009687F"/>
    <w:rsid w:val="00096AF5"/>
    <w:rsid w:val="0009797B"/>
    <w:rsid w:val="000A0A4A"/>
    <w:rsid w:val="000A13DE"/>
    <w:rsid w:val="000A1A16"/>
    <w:rsid w:val="000A1DBD"/>
    <w:rsid w:val="000A1E84"/>
    <w:rsid w:val="000A2DA7"/>
    <w:rsid w:val="000A2FE4"/>
    <w:rsid w:val="000A3538"/>
    <w:rsid w:val="000A4102"/>
    <w:rsid w:val="000A4AB4"/>
    <w:rsid w:val="000A7630"/>
    <w:rsid w:val="000B01B8"/>
    <w:rsid w:val="000B24C8"/>
    <w:rsid w:val="000B3413"/>
    <w:rsid w:val="000B512D"/>
    <w:rsid w:val="000B6F75"/>
    <w:rsid w:val="000C0AE2"/>
    <w:rsid w:val="000C256D"/>
    <w:rsid w:val="000C3FE4"/>
    <w:rsid w:val="000C5282"/>
    <w:rsid w:val="000C63E1"/>
    <w:rsid w:val="000D02A6"/>
    <w:rsid w:val="000D0FC6"/>
    <w:rsid w:val="000D1140"/>
    <w:rsid w:val="000D11FD"/>
    <w:rsid w:val="000D19B3"/>
    <w:rsid w:val="000D1DF8"/>
    <w:rsid w:val="000D29DB"/>
    <w:rsid w:val="000D43EC"/>
    <w:rsid w:val="000D4AC6"/>
    <w:rsid w:val="000D6D2C"/>
    <w:rsid w:val="000D7528"/>
    <w:rsid w:val="000E0233"/>
    <w:rsid w:val="000E0DD3"/>
    <w:rsid w:val="000E0EB4"/>
    <w:rsid w:val="000E17C5"/>
    <w:rsid w:val="000E233D"/>
    <w:rsid w:val="000E320A"/>
    <w:rsid w:val="000E329B"/>
    <w:rsid w:val="000E4C02"/>
    <w:rsid w:val="000E6462"/>
    <w:rsid w:val="000F0EE0"/>
    <w:rsid w:val="000F1615"/>
    <w:rsid w:val="000F1987"/>
    <w:rsid w:val="000F36CB"/>
    <w:rsid w:val="000F4C9E"/>
    <w:rsid w:val="000F57A4"/>
    <w:rsid w:val="000F63BA"/>
    <w:rsid w:val="000F7CFE"/>
    <w:rsid w:val="00100244"/>
    <w:rsid w:val="00100450"/>
    <w:rsid w:val="00100F72"/>
    <w:rsid w:val="00101B6F"/>
    <w:rsid w:val="00104B92"/>
    <w:rsid w:val="001051D1"/>
    <w:rsid w:val="00106B03"/>
    <w:rsid w:val="0010732A"/>
    <w:rsid w:val="00107CAD"/>
    <w:rsid w:val="00110758"/>
    <w:rsid w:val="001109EC"/>
    <w:rsid w:val="00116651"/>
    <w:rsid w:val="0011731C"/>
    <w:rsid w:val="00120368"/>
    <w:rsid w:val="001206F2"/>
    <w:rsid w:val="001214BF"/>
    <w:rsid w:val="00121995"/>
    <w:rsid w:val="001219F6"/>
    <w:rsid w:val="00123DA1"/>
    <w:rsid w:val="0012715B"/>
    <w:rsid w:val="001274C9"/>
    <w:rsid w:val="00131000"/>
    <w:rsid w:val="001322E4"/>
    <w:rsid w:val="00134024"/>
    <w:rsid w:val="00135DE1"/>
    <w:rsid w:val="00136ABA"/>
    <w:rsid w:val="001372AF"/>
    <w:rsid w:val="00141BA5"/>
    <w:rsid w:val="00142802"/>
    <w:rsid w:val="001431A3"/>
    <w:rsid w:val="00144498"/>
    <w:rsid w:val="00144EC3"/>
    <w:rsid w:val="00145F5C"/>
    <w:rsid w:val="001463C4"/>
    <w:rsid w:val="00146E21"/>
    <w:rsid w:val="00147F27"/>
    <w:rsid w:val="00153C3A"/>
    <w:rsid w:val="00154424"/>
    <w:rsid w:val="00155025"/>
    <w:rsid w:val="00157445"/>
    <w:rsid w:val="0016065F"/>
    <w:rsid w:val="00160DF3"/>
    <w:rsid w:val="001615DF"/>
    <w:rsid w:val="00161BCE"/>
    <w:rsid w:val="00161EE6"/>
    <w:rsid w:val="001626E2"/>
    <w:rsid w:val="00163BBA"/>
    <w:rsid w:val="00164090"/>
    <w:rsid w:val="001648F5"/>
    <w:rsid w:val="00164DF6"/>
    <w:rsid w:val="00165E4D"/>
    <w:rsid w:val="00166E50"/>
    <w:rsid w:val="00167E21"/>
    <w:rsid w:val="001701A0"/>
    <w:rsid w:val="00170666"/>
    <w:rsid w:val="00173AE7"/>
    <w:rsid w:val="00173C45"/>
    <w:rsid w:val="00174575"/>
    <w:rsid w:val="001746A7"/>
    <w:rsid w:val="001751CA"/>
    <w:rsid w:val="001760BE"/>
    <w:rsid w:val="00176334"/>
    <w:rsid w:val="00180CC2"/>
    <w:rsid w:val="00181DD7"/>
    <w:rsid w:val="00182078"/>
    <w:rsid w:val="001827BE"/>
    <w:rsid w:val="001832BB"/>
    <w:rsid w:val="00183433"/>
    <w:rsid w:val="00183DA2"/>
    <w:rsid w:val="00184156"/>
    <w:rsid w:val="00185111"/>
    <w:rsid w:val="00186841"/>
    <w:rsid w:val="00186EBF"/>
    <w:rsid w:val="001936E2"/>
    <w:rsid w:val="00195917"/>
    <w:rsid w:val="001A127C"/>
    <w:rsid w:val="001A1DE9"/>
    <w:rsid w:val="001A2140"/>
    <w:rsid w:val="001A26EB"/>
    <w:rsid w:val="001A30FC"/>
    <w:rsid w:val="001A34C3"/>
    <w:rsid w:val="001A3EA5"/>
    <w:rsid w:val="001A52DD"/>
    <w:rsid w:val="001A5311"/>
    <w:rsid w:val="001A56DD"/>
    <w:rsid w:val="001A712F"/>
    <w:rsid w:val="001A7B4D"/>
    <w:rsid w:val="001B0AD9"/>
    <w:rsid w:val="001B27AC"/>
    <w:rsid w:val="001B4BE5"/>
    <w:rsid w:val="001B6014"/>
    <w:rsid w:val="001B6493"/>
    <w:rsid w:val="001B689E"/>
    <w:rsid w:val="001B77FC"/>
    <w:rsid w:val="001B795A"/>
    <w:rsid w:val="001C19C6"/>
    <w:rsid w:val="001C34CF"/>
    <w:rsid w:val="001C3CD2"/>
    <w:rsid w:val="001C4533"/>
    <w:rsid w:val="001C476C"/>
    <w:rsid w:val="001C4B76"/>
    <w:rsid w:val="001C6AF7"/>
    <w:rsid w:val="001C71BF"/>
    <w:rsid w:val="001C7B71"/>
    <w:rsid w:val="001D2864"/>
    <w:rsid w:val="001D4C0B"/>
    <w:rsid w:val="001D4FB7"/>
    <w:rsid w:val="001D6B0A"/>
    <w:rsid w:val="001E219B"/>
    <w:rsid w:val="001E2D53"/>
    <w:rsid w:val="001E547F"/>
    <w:rsid w:val="001E54EA"/>
    <w:rsid w:val="001E693A"/>
    <w:rsid w:val="001E7529"/>
    <w:rsid w:val="001F108F"/>
    <w:rsid w:val="001F1630"/>
    <w:rsid w:val="001F19DE"/>
    <w:rsid w:val="001F26F7"/>
    <w:rsid w:val="001F53DE"/>
    <w:rsid w:val="001F7F87"/>
    <w:rsid w:val="00201FBC"/>
    <w:rsid w:val="00202F53"/>
    <w:rsid w:val="00205395"/>
    <w:rsid w:val="00205756"/>
    <w:rsid w:val="0020586D"/>
    <w:rsid w:val="00205A0E"/>
    <w:rsid w:val="00207376"/>
    <w:rsid w:val="00207BEC"/>
    <w:rsid w:val="00207C02"/>
    <w:rsid w:val="002107C8"/>
    <w:rsid w:val="002109A5"/>
    <w:rsid w:val="00210B80"/>
    <w:rsid w:val="00211AE9"/>
    <w:rsid w:val="002137AD"/>
    <w:rsid w:val="0022419A"/>
    <w:rsid w:val="0022635E"/>
    <w:rsid w:val="002268C9"/>
    <w:rsid w:val="0022712F"/>
    <w:rsid w:val="00227E0C"/>
    <w:rsid w:val="00227EF0"/>
    <w:rsid w:val="00230B91"/>
    <w:rsid w:val="00231EFD"/>
    <w:rsid w:val="002334DE"/>
    <w:rsid w:val="00237913"/>
    <w:rsid w:val="00237EA2"/>
    <w:rsid w:val="00241CEB"/>
    <w:rsid w:val="0024230F"/>
    <w:rsid w:val="0024241E"/>
    <w:rsid w:val="00244788"/>
    <w:rsid w:val="00245F07"/>
    <w:rsid w:val="0024622A"/>
    <w:rsid w:val="0024701D"/>
    <w:rsid w:val="00252212"/>
    <w:rsid w:val="00252415"/>
    <w:rsid w:val="00253A8E"/>
    <w:rsid w:val="0025587C"/>
    <w:rsid w:val="00256E0D"/>
    <w:rsid w:val="00256EF9"/>
    <w:rsid w:val="00256F44"/>
    <w:rsid w:val="0025755C"/>
    <w:rsid w:val="002603AE"/>
    <w:rsid w:val="00264329"/>
    <w:rsid w:val="00264C87"/>
    <w:rsid w:val="00265413"/>
    <w:rsid w:val="0027005B"/>
    <w:rsid w:val="00270D04"/>
    <w:rsid w:val="00270D9C"/>
    <w:rsid w:val="00272573"/>
    <w:rsid w:val="002725AC"/>
    <w:rsid w:val="00272977"/>
    <w:rsid w:val="00272AA6"/>
    <w:rsid w:val="00272DE5"/>
    <w:rsid w:val="00274078"/>
    <w:rsid w:val="00274B6D"/>
    <w:rsid w:val="00277E59"/>
    <w:rsid w:val="002809D9"/>
    <w:rsid w:val="002820AC"/>
    <w:rsid w:val="002821DF"/>
    <w:rsid w:val="002826BC"/>
    <w:rsid w:val="00282FB1"/>
    <w:rsid w:val="00283460"/>
    <w:rsid w:val="00283E60"/>
    <w:rsid w:val="00284444"/>
    <w:rsid w:val="00285C9C"/>
    <w:rsid w:val="00286B37"/>
    <w:rsid w:val="0029044B"/>
    <w:rsid w:val="0029214A"/>
    <w:rsid w:val="00293D55"/>
    <w:rsid w:val="002952D4"/>
    <w:rsid w:val="00295890"/>
    <w:rsid w:val="0029682A"/>
    <w:rsid w:val="002A0F33"/>
    <w:rsid w:val="002A0F58"/>
    <w:rsid w:val="002A2A19"/>
    <w:rsid w:val="002A6F60"/>
    <w:rsid w:val="002B3B67"/>
    <w:rsid w:val="002B59E4"/>
    <w:rsid w:val="002B7475"/>
    <w:rsid w:val="002B7FC5"/>
    <w:rsid w:val="002C0D52"/>
    <w:rsid w:val="002C1354"/>
    <w:rsid w:val="002C23C4"/>
    <w:rsid w:val="002C3758"/>
    <w:rsid w:val="002C3E91"/>
    <w:rsid w:val="002C42B6"/>
    <w:rsid w:val="002C4BFC"/>
    <w:rsid w:val="002C5FF2"/>
    <w:rsid w:val="002C6690"/>
    <w:rsid w:val="002C71BA"/>
    <w:rsid w:val="002C783E"/>
    <w:rsid w:val="002C7AFD"/>
    <w:rsid w:val="002D024B"/>
    <w:rsid w:val="002D0E93"/>
    <w:rsid w:val="002D10F3"/>
    <w:rsid w:val="002D2901"/>
    <w:rsid w:val="002D33B9"/>
    <w:rsid w:val="002D60E5"/>
    <w:rsid w:val="002D6731"/>
    <w:rsid w:val="002D7025"/>
    <w:rsid w:val="002D791F"/>
    <w:rsid w:val="002E1692"/>
    <w:rsid w:val="002E1BE2"/>
    <w:rsid w:val="002E59D9"/>
    <w:rsid w:val="002E5B4A"/>
    <w:rsid w:val="002E5C89"/>
    <w:rsid w:val="002F096C"/>
    <w:rsid w:val="002F0EC4"/>
    <w:rsid w:val="002F2473"/>
    <w:rsid w:val="002F3338"/>
    <w:rsid w:val="002F340F"/>
    <w:rsid w:val="002F369B"/>
    <w:rsid w:val="002F4948"/>
    <w:rsid w:val="002F5A49"/>
    <w:rsid w:val="002F65F8"/>
    <w:rsid w:val="002F6DEB"/>
    <w:rsid w:val="002F701E"/>
    <w:rsid w:val="002F70D8"/>
    <w:rsid w:val="003002F4"/>
    <w:rsid w:val="00302D09"/>
    <w:rsid w:val="003042FF"/>
    <w:rsid w:val="00304C5F"/>
    <w:rsid w:val="00305A3A"/>
    <w:rsid w:val="00305D9F"/>
    <w:rsid w:val="00307886"/>
    <w:rsid w:val="00307E0C"/>
    <w:rsid w:val="0031118B"/>
    <w:rsid w:val="00312300"/>
    <w:rsid w:val="00312A6C"/>
    <w:rsid w:val="00313BB8"/>
    <w:rsid w:val="00313EC3"/>
    <w:rsid w:val="00316997"/>
    <w:rsid w:val="00316E9A"/>
    <w:rsid w:val="00317D99"/>
    <w:rsid w:val="00317E14"/>
    <w:rsid w:val="00320D91"/>
    <w:rsid w:val="0032220C"/>
    <w:rsid w:val="00322F2F"/>
    <w:rsid w:val="00323415"/>
    <w:rsid w:val="00323B1F"/>
    <w:rsid w:val="00323DAA"/>
    <w:rsid w:val="0032413E"/>
    <w:rsid w:val="00324A1E"/>
    <w:rsid w:val="00324D7E"/>
    <w:rsid w:val="00327649"/>
    <w:rsid w:val="00331012"/>
    <w:rsid w:val="003349F1"/>
    <w:rsid w:val="003351DA"/>
    <w:rsid w:val="00336295"/>
    <w:rsid w:val="0034094A"/>
    <w:rsid w:val="003413F5"/>
    <w:rsid w:val="003418DA"/>
    <w:rsid w:val="003436F0"/>
    <w:rsid w:val="00344303"/>
    <w:rsid w:val="003453B9"/>
    <w:rsid w:val="00346DDC"/>
    <w:rsid w:val="003473F7"/>
    <w:rsid w:val="00347B1F"/>
    <w:rsid w:val="00351BBF"/>
    <w:rsid w:val="0035339C"/>
    <w:rsid w:val="00353D0A"/>
    <w:rsid w:val="00354C38"/>
    <w:rsid w:val="0035625D"/>
    <w:rsid w:val="003604C5"/>
    <w:rsid w:val="00360D11"/>
    <w:rsid w:val="00361CDF"/>
    <w:rsid w:val="003624B8"/>
    <w:rsid w:val="00363913"/>
    <w:rsid w:val="00365B94"/>
    <w:rsid w:val="003665CD"/>
    <w:rsid w:val="003665E3"/>
    <w:rsid w:val="00366CE3"/>
    <w:rsid w:val="00367BF4"/>
    <w:rsid w:val="0037034E"/>
    <w:rsid w:val="003723AC"/>
    <w:rsid w:val="00375EA0"/>
    <w:rsid w:val="003761C8"/>
    <w:rsid w:val="003770E0"/>
    <w:rsid w:val="00377508"/>
    <w:rsid w:val="00382138"/>
    <w:rsid w:val="00384642"/>
    <w:rsid w:val="00386F6A"/>
    <w:rsid w:val="003900F8"/>
    <w:rsid w:val="00391511"/>
    <w:rsid w:val="00391A79"/>
    <w:rsid w:val="00395A16"/>
    <w:rsid w:val="00396041"/>
    <w:rsid w:val="003969C4"/>
    <w:rsid w:val="003971F8"/>
    <w:rsid w:val="00397912"/>
    <w:rsid w:val="00397A5D"/>
    <w:rsid w:val="003A17EB"/>
    <w:rsid w:val="003A26B3"/>
    <w:rsid w:val="003A47CD"/>
    <w:rsid w:val="003A4FED"/>
    <w:rsid w:val="003A65BD"/>
    <w:rsid w:val="003A7037"/>
    <w:rsid w:val="003A74F5"/>
    <w:rsid w:val="003A758A"/>
    <w:rsid w:val="003B1D24"/>
    <w:rsid w:val="003B2579"/>
    <w:rsid w:val="003B3AD8"/>
    <w:rsid w:val="003B3F52"/>
    <w:rsid w:val="003B4561"/>
    <w:rsid w:val="003B79FA"/>
    <w:rsid w:val="003B7BA3"/>
    <w:rsid w:val="003B7FA8"/>
    <w:rsid w:val="003C0423"/>
    <w:rsid w:val="003C12F0"/>
    <w:rsid w:val="003C1F87"/>
    <w:rsid w:val="003C1FFD"/>
    <w:rsid w:val="003C28E6"/>
    <w:rsid w:val="003C35AC"/>
    <w:rsid w:val="003C3D54"/>
    <w:rsid w:val="003C4F7D"/>
    <w:rsid w:val="003C533A"/>
    <w:rsid w:val="003C747F"/>
    <w:rsid w:val="003D38B9"/>
    <w:rsid w:val="003D4F71"/>
    <w:rsid w:val="003D592F"/>
    <w:rsid w:val="003D5972"/>
    <w:rsid w:val="003D5989"/>
    <w:rsid w:val="003D5DBF"/>
    <w:rsid w:val="003D6687"/>
    <w:rsid w:val="003D68D8"/>
    <w:rsid w:val="003D6AE3"/>
    <w:rsid w:val="003D77E9"/>
    <w:rsid w:val="003D78C2"/>
    <w:rsid w:val="003D7A31"/>
    <w:rsid w:val="003E1BAF"/>
    <w:rsid w:val="003E1F23"/>
    <w:rsid w:val="003E26B6"/>
    <w:rsid w:val="003E304A"/>
    <w:rsid w:val="003E7B98"/>
    <w:rsid w:val="003F00CE"/>
    <w:rsid w:val="003F0158"/>
    <w:rsid w:val="003F0587"/>
    <w:rsid w:val="003F179B"/>
    <w:rsid w:val="003F3A5A"/>
    <w:rsid w:val="003F3CDB"/>
    <w:rsid w:val="003F53A1"/>
    <w:rsid w:val="003F672A"/>
    <w:rsid w:val="003F6900"/>
    <w:rsid w:val="003F6B05"/>
    <w:rsid w:val="003F7BB5"/>
    <w:rsid w:val="003F7C33"/>
    <w:rsid w:val="004016FA"/>
    <w:rsid w:val="00403252"/>
    <w:rsid w:val="0040445E"/>
    <w:rsid w:val="00404E3F"/>
    <w:rsid w:val="00405737"/>
    <w:rsid w:val="00407F1A"/>
    <w:rsid w:val="00410228"/>
    <w:rsid w:val="00410427"/>
    <w:rsid w:val="00410B9B"/>
    <w:rsid w:val="00413CF4"/>
    <w:rsid w:val="0041486B"/>
    <w:rsid w:val="00414F7F"/>
    <w:rsid w:val="004167A6"/>
    <w:rsid w:val="00417E01"/>
    <w:rsid w:val="00420066"/>
    <w:rsid w:val="004202AB"/>
    <w:rsid w:val="004202C7"/>
    <w:rsid w:val="004213AD"/>
    <w:rsid w:val="00421731"/>
    <w:rsid w:val="00421B32"/>
    <w:rsid w:val="00422504"/>
    <w:rsid w:val="004225CC"/>
    <w:rsid w:val="0042452A"/>
    <w:rsid w:val="00425672"/>
    <w:rsid w:val="00425D63"/>
    <w:rsid w:val="00426A8A"/>
    <w:rsid w:val="004276FF"/>
    <w:rsid w:val="00427740"/>
    <w:rsid w:val="0042774A"/>
    <w:rsid w:val="0043039A"/>
    <w:rsid w:val="00432CFB"/>
    <w:rsid w:val="0043336E"/>
    <w:rsid w:val="00434051"/>
    <w:rsid w:val="0043434C"/>
    <w:rsid w:val="00434B49"/>
    <w:rsid w:val="00435367"/>
    <w:rsid w:val="00435DA6"/>
    <w:rsid w:val="00435F00"/>
    <w:rsid w:val="004407B3"/>
    <w:rsid w:val="00441ACA"/>
    <w:rsid w:val="00441B38"/>
    <w:rsid w:val="004422A2"/>
    <w:rsid w:val="00443C95"/>
    <w:rsid w:val="004454F9"/>
    <w:rsid w:val="0044692B"/>
    <w:rsid w:val="00446AAF"/>
    <w:rsid w:val="00447407"/>
    <w:rsid w:val="00447DCB"/>
    <w:rsid w:val="00450498"/>
    <w:rsid w:val="00450812"/>
    <w:rsid w:val="00450F56"/>
    <w:rsid w:val="00452235"/>
    <w:rsid w:val="00454277"/>
    <w:rsid w:val="004543F4"/>
    <w:rsid w:val="00456C09"/>
    <w:rsid w:val="00457C61"/>
    <w:rsid w:val="0046035F"/>
    <w:rsid w:val="004606D3"/>
    <w:rsid w:val="004609C1"/>
    <w:rsid w:val="004609DE"/>
    <w:rsid w:val="0046481B"/>
    <w:rsid w:val="00466140"/>
    <w:rsid w:val="00471617"/>
    <w:rsid w:val="00472126"/>
    <w:rsid w:val="00474607"/>
    <w:rsid w:val="0047696D"/>
    <w:rsid w:val="00482F2A"/>
    <w:rsid w:val="0048364F"/>
    <w:rsid w:val="00483D32"/>
    <w:rsid w:val="0048415F"/>
    <w:rsid w:val="0048437A"/>
    <w:rsid w:val="00484E78"/>
    <w:rsid w:val="004859E8"/>
    <w:rsid w:val="00485EE5"/>
    <w:rsid w:val="0048675A"/>
    <w:rsid w:val="004903BA"/>
    <w:rsid w:val="00490B05"/>
    <w:rsid w:val="004939E1"/>
    <w:rsid w:val="00494773"/>
    <w:rsid w:val="00495078"/>
    <w:rsid w:val="00495137"/>
    <w:rsid w:val="0049624E"/>
    <w:rsid w:val="00496406"/>
    <w:rsid w:val="004967CC"/>
    <w:rsid w:val="004A0E3C"/>
    <w:rsid w:val="004A15AB"/>
    <w:rsid w:val="004A2B16"/>
    <w:rsid w:val="004A4817"/>
    <w:rsid w:val="004A493A"/>
    <w:rsid w:val="004A754A"/>
    <w:rsid w:val="004A7627"/>
    <w:rsid w:val="004B0751"/>
    <w:rsid w:val="004B1AC3"/>
    <w:rsid w:val="004B2944"/>
    <w:rsid w:val="004B300E"/>
    <w:rsid w:val="004B58BB"/>
    <w:rsid w:val="004B69A4"/>
    <w:rsid w:val="004C0E85"/>
    <w:rsid w:val="004C1553"/>
    <w:rsid w:val="004C187D"/>
    <w:rsid w:val="004C2272"/>
    <w:rsid w:val="004C2539"/>
    <w:rsid w:val="004C304D"/>
    <w:rsid w:val="004C39A6"/>
    <w:rsid w:val="004C3C59"/>
    <w:rsid w:val="004C52F7"/>
    <w:rsid w:val="004D0264"/>
    <w:rsid w:val="004D1C22"/>
    <w:rsid w:val="004D1F54"/>
    <w:rsid w:val="004D36BE"/>
    <w:rsid w:val="004D6FA5"/>
    <w:rsid w:val="004D79E7"/>
    <w:rsid w:val="004E00D3"/>
    <w:rsid w:val="004E1EB3"/>
    <w:rsid w:val="004E29E5"/>
    <w:rsid w:val="004E33CC"/>
    <w:rsid w:val="004E36A0"/>
    <w:rsid w:val="004E3FEA"/>
    <w:rsid w:val="004E4F89"/>
    <w:rsid w:val="004E58A6"/>
    <w:rsid w:val="004F0524"/>
    <w:rsid w:val="004F0FAA"/>
    <w:rsid w:val="004F1573"/>
    <w:rsid w:val="004F1AE1"/>
    <w:rsid w:val="004F2E5A"/>
    <w:rsid w:val="004F3FDB"/>
    <w:rsid w:val="004F44C1"/>
    <w:rsid w:val="004F47F8"/>
    <w:rsid w:val="004F49A3"/>
    <w:rsid w:val="004F5939"/>
    <w:rsid w:val="004F5B30"/>
    <w:rsid w:val="004F66EC"/>
    <w:rsid w:val="004F7376"/>
    <w:rsid w:val="00500912"/>
    <w:rsid w:val="00501070"/>
    <w:rsid w:val="005024D5"/>
    <w:rsid w:val="0050437D"/>
    <w:rsid w:val="00505761"/>
    <w:rsid w:val="005067BA"/>
    <w:rsid w:val="005104CB"/>
    <w:rsid w:val="00510847"/>
    <w:rsid w:val="00511D12"/>
    <w:rsid w:val="00514D72"/>
    <w:rsid w:val="00517E42"/>
    <w:rsid w:val="00525A7D"/>
    <w:rsid w:val="00527023"/>
    <w:rsid w:val="00530919"/>
    <w:rsid w:val="00530A0E"/>
    <w:rsid w:val="00531C5C"/>
    <w:rsid w:val="00532B37"/>
    <w:rsid w:val="00532D63"/>
    <w:rsid w:val="00533425"/>
    <w:rsid w:val="00534384"/>
    <w:rsid w:val="005367BB"/>
    <w:rsid w:val="00536AD3"/>
    <w:rsid w:val="005377C0"/>
    <w:rsid w:val="005405E2"/>
    <w:rsid w:val="00541BFC"/>
    <w:rsid w:val="00541E54"/>
    <w:rsid w:val="00541E7E"/>
    <w:rsid w:val="00542461"/>
    <w:rsid w:val="00542FBD"/>
    <w:rsid w:val="005435FB"/>
    <w:rsid w:val="00545315"/>
    <w:rsid w:val="005453CB"/>
    <w:rsid w:val="00545626"/>
    <w:rsid w:val="00545A94"/>
    <w:rsid w:val="00546299"/>
    <w:rsid w:val="00547E8C"/>
    <w:rsid w:val="00550DD2"/>
    <w:rsid w:val="0055122A"/>
    <w:rsid w:val="005520DB"/>
    <w:rsid w:val="0055218B"/>
    <w:rsid w:val="00552423"/>
    <w:rsid w:val="00552584"/>
    <w:rsid w:val="00552954"/>
    <w:rsid w:val="00552D8C"/>
    <w:rsid w:val="00552F36"/>
    <w:rsid w:val="00553A92"/>
    <w:rsid w:val="005545EF"/>
    <w:rsid w:val="0055468F"/>
    <w:rsid w:val="005563D1"/>
    <w:rsid w:val="00556865"/>
    <w:rsid w:val="00556E8E"/>
    <w:rsid w:val="00557463"/>
    <w:rsid w:val="00557FC4"/>
    <w:rsid w:val="005615F3"/>
    <w:rsid w:val="0056190C"/>
    <w:rsid w:val="00565C8A"/>
    <w:rsid w:val="00565F2B"/>
    <w:rsid w:val="0056698A"/>
    <w:rsid w:val="00566C53"/>
    <w:rsid w:val="00567036"/>
    <w:rsid w:val="00567C20"/>
    <w:rsid w:val="0057032E"/>
    <w:rsid w:val="005709A0"/>
    <w:rsid w:val="00571D2F"/>
    <w:rsid w:val="00571E58"/>
    <w:rsid w:val="00573093"/>
    <w:rsid w:val="005744D7"/>
    <w:rsid w:val="00576024"/>
    <w:rsid w:val="00577FE5"/>
    <w:rsid w:val="005806BF"/>
    <w:rsid w:val="00580949"/>
    <w:rsid w:val="005844EB"/>
    <w:rsid w:val="00584A93"/>
    <w:rsid w:val="005857DA"/>
    <w:rsid w:val="0058598B"/>
    <w:rsid w:val="005909D3"/>
    <w:rsid w:val="005911FF"/>
    <w:rsid w:val="0059162D"/>
    <w:rsid w:val="005933FF"/>
    <w:rsid w:val="0059353F"/>
    <w:rsid w:val="0059495C"/>
    <w:rsid w:val="005951AC"/>
    <w:rsid w:val="00595387"/>
    <w:rsid w:val="00596233"/>
    <w:rsid w:val="0059640A"/>
    <w:rsid w:val="00597B0E"/>
    <w:rsid w:val="005A0890"/>
    <w:rsid w:val="005A170A"/>
    <w:rsid w:val="005A323C"/>
    <w:rsid w:val="005A3AE3"/>
    <w:rsid w:val="005A3BED"/>
    <w:rsid w:val="005A43CB"/>
    <w:rsid w:val="005A4A05"/>
    <w:rsid w:val="005A5342"/>
    <w:rsid w:val="005A61C3"/>
    <w:rsid w:val="005A6DCF"/>
    <w:rsid w:val="005A6F8D"/>
    <w:rsid w:val="005B038A"/>
    <w:rsid w:val="005B0CD5"/>
    <w:rsid w:val="005B103F"/>
    <w:rsid w:val="005B1D18"/>
    <w:rsid w:val="005B2235"/>
    <w:rsid w:val="005B3589"/>
    <w:rsid w:val="005B4A4D"/>
    <w:rsid w:val="005B4D06"/>
    <w:rsid w:val="005B550F"/>
    <w:rsid w:val="005B6C19"/>
    <w:rsid w:val="005C374A"/>
    <w:rsid w:val="005C3C5A"/>
    <w:rsid w:val="005C678D"/>
    <w:rsid w:val="005C6CF3"/>
    <w:rsid w:val="005C6F7A"/>
    <w:rsid w:val="005C766B"/>
    <w:rsid w:val="005D1CEF"/>
    <w:rsid w:val="005D25B2"/>
    <w:rsid w:val="005D2D1B"/>
    <w:rsid w:val="005D3F58"/>
    <w:rsid w:val="005D3FBC"/>
    <w:rsid w:val="005D4AF8"/>
    <w:rsid w:val="005D5C87"/>
    <w:rsid w:val="005D6486"/>
    <w:rsid w:val="005D664D"/>
    <w:rsid w:val="005D6701"/>
    <w:rsid w:val="005E333A"/>
    <w:rsid w:val="005E5426"/>
    <w:rsid w:val="005E6980"/>
    <w:rsid w:val="005E7920"/>
    <w:rsid w:val="005F00D4"/>
    <w:rsid w:val="005F06F0"/>
    <w:rsid w:val="005F2250"/>
    <w:rsid w:val="005F49C9"/>
    <w:rsid w:val="005F4F9C"/>
    <w:rsid w:val="00601EDB"/>
    <w:rsid w:val="00602D29"/>
    <w:rsid w:val="00602D47"/>
    <w:rsid w:val="00602E86"/>
    <w:rsid w:val="00602FBA"/>
    <w:rsid w:val="006042E2"/>
    <w:rsid w:val="00604C11"/>
    <w:rsid w:val="00610552"/>
    <w:rsid w:val="006135DC"/>
    <w:rsid w:val="00614D83"/>
    <w:rsid w:val="006154DC"/>
    <w:rsid w:val="00616C52"/>
    <w:rsid w:val="0062217B"/>
    <w:rsid w:val="00623801"/>
    <w:rsid w:val="00624B0C"/>
    <w:rsid w:val="006255D3"/>
    <w:rsid w:val="00625EA5"/>
    <w:rsid w:val="00627D63"/>
    <w:rsid w:val="0063280F"/>
    <w:rsid w:val="00633254"/>
    <w:rsid w:val="00633583"/>
    <w:rsid w:val="006349D5"/>
    <w:rsid w:val="00635CA9"/>
    <w:rsid w:val="00635CEE"/>
    <w:rsid w:val="00636AD0"/>
    <w:rsid w:val="00640D5C"/>
    <w:rsid w:val="0064215F"/>
    <w:rsid w:val="00645624"/>
    <w:rsid w:val="0064700F"/>
    <w:rsid w:val="006511C9"/>
    <w:rsid w:val="00651569"/>
    <w:rsid w:val="006516FC"/>
    <w:rsid w:val="00652CE0"/>
    <w:rsid w:val="006533B5"/>
    <w:rsid w:val="006551D1"/>
    <w:rsid w:val="00655B97"/>
    <w:rsid w:val="00655E31"/>
    <w:rsid w:val="00655F3E"/>
    <w:rsid w:val="006608A5"/>
    <w:rsid w:val="00661BD1"/>
    <w:rsid w:val="0066366E"/>
    <w:rsid w:val="00666372"/>
    <w:rsid w:val="00666975"/>
    <w:rsid w:val="006670A8"/>
    <w:rsid w:val="00670069"/>
    <w:rsid w:val="00670E7F"/>
    <w:rsid w:val="00670EA6"/>
    <w:rsid w:val="00672C20"/>
    <w:rsid w:val="00673401"/>
    <w:rsid w:val="00673F54"/>
    <w:rsid w:val="006748B4"/>
    <w:rsid w:val="00675223"/>
    <w:rsid w:val="006753BC"/>
    <w:rsid w:val="006755C9"/>
    <w:rsid w:val="0067716C"/>
    <w:rsid w:val="00677BEE"/>
    <w:rsid w:val="00677C2F"/>
    <w:rsid w:val="00680E5E"/>
    <w:rsid w:val="0068132C"/>
    <w:rsid w:val="006825F4"/>
    <w:rsid w:val="00684C8D"/>
    <w:rsid w:val="0068576B"/>
    <w:rsid w:val="00690318"/>
    <w:rsid w:val="00690681"/>
    <w:rsid w:val="00690FE2"/>
    <w:rsid w:val="00691FCF"/>
    <w:rsid w:val="00692B49"/>
    <w:rsid w:val="00694990"/>
    <w:rsid w:val="006960D6"/>
    <w:rsid w:val="00696D89"/>
    <w:rsid w:val="00697E96"/>
    <w:rsid w:val="006A0691"/>
    <w:rsid w:val="006A14CE"/>
    <w:rsid w:val="006A1A90"/>
    <w:rsid w:val="006A23E4"/>
    <w:rsid w:val="006A2AD9"/>
    <w:rsid w:val="006A36A4"/>
    <w:rsid w:val="006A4A08"/>
    <w:rsid w:val="006A607E"/>
    <w:rsid w:val="006A6418"/>
    <w:rsid w:val="006A750D"/>
    <w:rsid w:val="006B22A5"/>
    <w:rsid w:val="006B3338"/>
    <w:rsid w:val="006B3FEF"/>
    <w:rsid w:val="006B4175"/>
    <w:rsid w:val="006B4237"/>
    <w:rsid w:val="006B565B"/>
    <w:rsid w:val="006B5B7A"/>
    <w:rsid w:val="006B5DE5"/>
    <w:rsid w:val="006B795D"/>
    <w:rsid w:val="006C2998"/>
    <w:rsid w:val="006C4E12"/>
    <w:rsid w:val="006C6016"/>
    <w:rsid w:val="006C64C8"/>
    <w:rsid w:val="006C6E5C"/>
    <w:rsid w:val="006C6ED1"/>
    <w:rsid w:val="006C7011"/>
    <w:rsid w:val="006C7FD3"/>
    <w:rsid w:val="006D10E5"/>
    <w:rsid w:val="006D55AA"/>
    <w:rsid w:val="006D5887"/>
    <w:rsid w:val="006D6D93"/>
    <w:rsid w:val="006D709B"/>
    <w:rsid w:val="006D7B56"/>
    <w:rsid w:val="006D7F9D"/>
    <w:rsid w:val="006E09B8"/>
    <w:rsid w:val="006E162D"/>
    <w:rsid w:val="006E2668"/>
    <w:rsid w:val="006E5A06"/>
    <w:rsid w:val="006E716B"/>
    <w:rsid w:val="006E7AF4"/>
    <w:rsid w:val="006F0A20"/>
    <w:rsid w:val="006F0C71"/>
    <w:rsid w:val="006F13A6"/>
    <w:rsid w:val="006F14F7"/>
    <w:rsid w:val="006F229F"/>
    <w:rsid w:val="006F3114"/>
    <w:rsid w:val="006F3A2B"/>
    <w:rsid w:val="006F507A"/>
    <w:rsid w:val="006F5B81"/>
    <w:rsid w:val="006F5FDC"/>
    <w:rsid w:val="006F600F"/>
    <w:rsid w:val="006F6DE1"/>
    <w:rsid w:val="007010F1"/>
    <w:rsid w:val="00701124"/>
    <w:rsid w:val="007029E1"/>
    <w:rsid w:val="00702CB2"/>
    <w:rsid w:val="00703464"/>
    <w:rsid w:val="007038D6"/>
    <w:rsid w:val="00703A09"/>
    <w:rsid w:val="00710081"/>
    <w:rsid w:val="00710147"/>
    <w:rsid w:val="00710399"/>
    <w:rsid w:val="00711635"/>
    <w:rsid w:val="00711DF6"/>
    <w:rsid w:val="007128DC"/>
    <w:rsid w:val="007134B4"/>
    <w:rsid w:val="00714994"/>
    <w:rsid w:val="00714F2B"/>
    <w:rsid w:val="00715634"/>
    <w:rsid w:val="00716B25"/>
    <w:rsid w:val="00716CE0"/>
    <w:rsid w:val="00716EC0"/>
    <w:rsid w:val="0072057D"/>
    <w:rsid w:val="0072288D"/>
    <w:rsid w:val="007232BE"/>
    <w:rsid w:val="00723EA6"/>
    <w:rsid w:val="0072536F"/>
    <w:rsid w:val="007261B9"/>
    <w:rsid w:val="00726608"/>
    <w:rsid w:val="00727AA7"/>
    <w:rsid w:val="00727D26"/>
    <w:rsid w:val="00730129"/>
    <w:rsid w:val="00730EFD"/>
    <w:rsid w:val="007320A8"/>
    <w:rsid w:val="0073231E"/>
    <w:rsid w:val="0073240F"/>
    <w:rsid w:val="00732739"/>
    <w:rsid w:val="00732C15"/>
    <w:rsid w:val="00733729"/>
    <w:rsid w:val="00733882"/>
    <w:rsid w:val="0073433F"/>
    <w:rsid w:val="00734A40"/>
    <w:rsid w:val="00734CEF"/>
    <w:rsid w:val="007359B9"/>
    <w:rsid w:val="0073658D"/>
    <w:rsid w:val="007367CD"/>
    <w:rsid w:val="00736B24"/>
    <w:rsid w:val="00741CB1"/>
    <w:rsid w:val="00742BA4"/>
    <w:rsid w:val="00742D49"/>
    <w:rsid w:val="007431A6"/>
    <w:rsid w:val="007436FB"/>
    <w:rsid w:val="00745DB9"/>
    <w:rsid w:val="00754076"/>
    <w:rsid w:val="00754A5A"/>
    <w:rsid w:val="00754BC5"/>
    <w:rsid w:val="007555B2"/>
    <w:rsid w:val="00756872"/>
    <w:rsid w:val="00756A30"/>
    <w:rsid w:val="00760FF6"/>
    <w:rsid w:val="00762ABC"/>
    <w:rsid w:val="007649C1"/>
    <w:rsid w:val="007650BE"/>
    <w:rsid w:val="00765C18"/>
    <w:rsid w:val="00767BFB"/>
    <w:rsid w:val="0077072A"/>
    <w:rsid w:val="00770BDD"/>
    <w:rsid w:val="0077124F"/>
    <w:rsid w:val="007715FE"/>
    <w:rsid w:val="00771637"/>
    <w:rsid w:val="00771855"/>
    <w:rsid w:val="00772B32"/>
    <w:rsid w:val="00773122"/>
    <w:rsid w:val="00777D98"/>
    <w:rsid w:val="007802A4"/>
    <w:rsid w:val="00780DA7"/>
    <w:rsid w:val="007816E2"/>
    <w:rsid w:val="00783CEB"/>
    <w:rsid w:val="00785C95"/>
    <w:rsid w:val="00786EB4"/>
    <w:rsid w:val="00787325"/>
    <w:rsid w:val="0078741D"/>
    <w:rsid w:val="007878F3"/>
    <w:rsid w:val="00792EB0"/>
    <w:rsid w:val="00794DD7"/>
    <w:rsid w:val="00795382"/>
    <w:rsid w:val="007966F3"/>
    <w:rsid w:val="007978FB"/>
    <w:rsid w:val="007A0B5A"/>
    <w:rsid w:val="007A1E11"/>
    <w:rsid w:val="007A2A20"/>
    <w:rsid w:val="007A3F39"/>
    <w:rsid w:val="007A4138"/>
    <w:rsid w:val="007A5BFD"/>
    <w:rsid w:val="007A7416"/>
    <w:rsid w:val="007A77C2"/>
    <w:rsid w:val="007B124C"/>
    <w:rsid w:val="007B1F7F"/>
    <w:rsid w:val="007B3096"/>
    <w:rsid w:val="007B37E0"/>
    <w:rsid w:val="007B38B4"/>
    <w:rsid w:val="007B4A03"/>
    <w:rsid w:val="007B4F2D"/>
    <w:rsid w:val="007B69AD"/>
    <w:rsid w:val="007C005F"/>
    <w:rsid w:val="007C0F2B"/>
    <w:rsid w:val="007C0FD1"/>
    <w:rsid w:val="007C2743"/>
    <w:rsid w:val="007C281F"/>
    <w:rsid w:val="007C2CB0"/>
    <w:rsid w:val="007C3384"/>
    <w:rsid w:val="007C3C82"/>
    <w:rsid w:val="007C41D0"/>
    <w:rsid w:val="007C4864"/>
    <w:rsid w:val="007C55D4"/>
    <w:rsid w:val="007C565D"/>
    <w:rsid w:val="007C59A3"/>
    <w:rsid w:val="007C5B52"/>
    <w:rsid w:val="007C6C19"/>
    <w:rsid w:val="007C7F73"/>
    <w:rsid w:val="007D00D1"/>
    <w:rsid w:val="007D1005"/>
    <w:rsid w:val="007D2F7C"/>
    <w:rsid w:val="007D4886"/>
    <w:rsid w:val="007D629B"/>
    <w:rsid w:val="007D641E"/>
    <w:rsid w:val="007D6CCA"/>
    <w:rsid w:val="007E1B7B"/>
    <w:rsid w:val="007E40B2"/>
    <w:rsid w:val="007E40CB"/>
    <w:rsid w:val="007E5209"/>
    <w:rsid w:val="007E77CE"/>
    <w:rsid w:val="007F193B"/>
    <w:rsid w:val="007F4168"/>
    <w:rsid w:val="007F6122"/>
    <w:rsid w:val="007F690D"/>
    <w:rsid w:val="007F707E"/>
    <w:rsid w:val="007F78AD"/>
    <w:rsid w:val="00800050"/>
    <w:rsid w:val="008012FB"/>
    <w:rsid w:val="008022EA"/>
    <w:rsid w:val="0080539B"/>
    <w:rsid w:val="00805919"/>
    <w:rsid w:val="00805C5D"/>
    <w:rsid w:val="00806D50"/>
    <w:rsid w:val="008077CF"/>
    <w:rsid w:val="008077F2"/>
    <w:rsid w:val="00810261"/>
    <w:rsid w:val="00810679"/>
    <w:rsid w:val="00810742"/>
    <w:rsid w:val="00811434"/>
    <w:rsid w:val="00811728"/>
    <w:rsid w:val="00811885"/>
    <w:rsid w:val="00811E6A"/>
    <w:rsid w:val="00811FA9"/>
    <w:rsid w:val="00813479"/>
    <w:rsid w:val="008140AC"/>
    <w:rsid w:val="0081480E"/>
    <w:rsid w:val="00814F86"/>
    <w:rsid w:val="0081507C"/>
    <w:rsid w:val="00816600"/>
    <w:rsid w:val="00823ADA"/>
    <w:rsid w:val="008242E6"/>
    <w:rsid w:val="00826817"/>
    <w:rsid w:val="0082765A"/>
    <w:rsid w:val="008315BC"/>
    <w:rsid w:val="0083457C"/>
    <w:rsid w:val="00835233"/>
    <w:rsid w:val="00835887"/>
    <w:rsid w:val="008362AE"/>
    <w:rsid w:val="0083700C"/>
    <w:rsid w:val="0083720E"/>
    <w:rsid w:val="00837A02"/>
    <w:rsid w:val="00840539"/>
    <w:rsid w:val="0084099E"/>
    <w:rsid w:val="00842734"/>
    <w:rsid w:val="008442F4"/>
    <w:rsid w:val="00844E00"/>
    <w:rsid w:val="0084625B"/>
    <w:rsid w:val="00846C8D"/>
    <w:rsid w:val="00846C9E"/>
    <w:rsid w:val="00850340"/>
    <w:rsid w:val="008535C9"/>
    <w:rsid w:val="008570AC"/>
    <w:rsid w:val="008574F9"/>
    <w:rsid w:val="008603F2"/>
    <w:rsid w:val="0086195C"/>
    <w:rsid w:val="00862DDA"/>
    <w:rsid w:val="00864357"/>
    <w:rsid w:val="00864F74"/>
    <w:rsid w:val="0087089A"/>
    <w:rsid w:val="00872414"/>
    <w:rsid w:val="00873FFE"/>
    <w:rsid w:val="008741BA"/>
    <w:rsid w:val="00876051"/>
    <w:rsid w:val="00876B17"/>
    <w:rsid w:val="00876E0F"/>
    <w:rsid w:val="00881345"/>
    <w:rsid w:val="00881C19"/>
    <w:rsid w:val="008836CB"/>
    <w:rsid w:val="00887FBD"/>
    <w:rsid w:val="008903EF"/>
    <w:rsid w:val="008909E9"/>
    <w:rsid w:val="008925CA"/>
    <w:rsid w:val="008946B3"/>
    <w:rsid w:val="00896207"/>
    <w:rsid w:val="0089723F"/>
    <w:rsid w:val="008A0632"/>
    <w:rsid w:val="008A1528"/>
    <w:rsid w:val="008A3DE4"/>
    <w:rsid w:val="008A52E6"/>
    <w:rsid w:val="008A5A21"/>
    <w:rsid w:val="008A5B34"/>
    <w:rsid w:val="008A7DD0"/>
    <w:rsid w:val="008B274B"/>
    <w:rsid w:val="008B3374"/>
    <w:rsid w:val="008B3426"/>
    <w:rsid w:val="008B351C"/>
    <w:rsid w:val="008B501A"/>
    <w:rsid w:val="008B51A2"/>
    <w:rsid w:val="008B60FB"/>
    <w:rsid w:val="008B7237"/>
    <w:rsid w:val="008B76F9"/>
    <w:rsid w:val="008C03D7"/>
    <w:rsid w:val="008C1F95"/>
    <w:rsid w:val="008C2584"/>
    <w:rsid w:val="008C298C"/>
    <w:rsid w:val="008C390C"/>
    <w:rsid w:val="008C4E46"/>
    <w:rsid w:val="008C5476"/>
    <w:rsid w:val="008C60E2"/>
    <w:rsid w:val="008C633A"/>
    <w:rsid w:val="008C7547"/>
    <w:rsid w:val="008D00E9"/>
    <w:rsid w:val="008D21D9"/>
    <w:rsid w:val="008D29F3"/>
    <w:rsid w:val="008D3AC3"/>
    <w:rsid w:val="008D7089"/>
    <w:rsid w:val="008E298D"/>
    <w:rsid w:val="008E2F3C"/>
    <w:rsid w:val="008E52C6"/>
    <w:rsid w:val="008E545C"/>
    <w:rsid w:val="008E6D98"/>
    <w:rsid w:val="008E7E8F"/>
    <w:rsid w:val="008F04B5"/>
    <w:rsid w:val="008F1970"/>
    <w:rsid w:val="008F1DF2"/>
    <w:rsid w:val="008F3CA0"/>
    <w:rsid w:val="008F3F35"/>
    <w:rsid w:val="008F4629"/>
    <w:rsid w:val="008F6437"/>
    <w:rsid w:val="008F6914"/>
    <w:rsid w:val="008F7922"/>
    <w:rsid w:val="008F7CB8"/>
    <w:rsid w:val="00900AE7"/>
    <w:rsid w:val="00901393"/>
    <w:rsid w:val="00901F1F"/>
    <w:rsid w:val="00902932"/>
    <w:rsid w:val="00903390"/>
    <w:rsid w:val="00905920"/>
    <w:rsid w:val="00905B48"/>
    <w:rsid w:val="00907532"/>
    <w:rsid w:val="00907D64"/>
    <w:rsid w:val="00912D49"/>
    <w:rsid w:val="00913BC0"/>
    <w:rsid w:val="00914752"/>
    <w:rsid w:val="00915F62"/>
    <w:rsid w:val="00921E85"/>
    <w:rsid w:val="009229FD"/>
    <w:rsid w:val="00924DBA"/>
    <w:rsid w:val="009260A3"/>
    <w:rsid w:val="00926D89"/>
    <w:rsid w:val="00927E74"/>
    <w:rsid w:val="0093068E"/>
    <w:rsid w:val="00932DC2"/>
    <w:rsid w:val="00933DC0"/>
    <w:rsid w:val="00935F04"/>
    <w:rsid w:val="00936945"/>
    <w:rsid w:val="00937ECB"/>
    <w:rsid w:val="00943D00"/>
    <w:rsid w:val="00943D2F"/>
    <w:rsid w:val="00944173"/>
    <w:rsid w:val="00944CCA"/>
    <w:rsid w:val="00945056"/>
    <w:rsid w:val="009456CA"/>
    <w:rsid w:val="009508CC"/>
    <w:rsid w:val="009512AC"/>
    <w:rsid w:val="00951809"/>
    <w:rsid w:val="00954A32"/>
    <w:rsid w:val="0095554F"/>
    <w:rsid w:val="00955F89"/>
    <w:rsid w:val="009564CC"/>
    <w:rsid w:val="00956A0B"/>
    <w:rsid w:val="009606C4"/>
    <w:rsid w:val="00963ADD"/>
    <w:rsid w:val="009673C7"/>
    <w:rsid w:val="00967DFC"/>
    <w:rsid w:val="00971242"/>
    <w:rsid w:val="00971308"/>
    <w:rsid w:val="00971521"/>
    <w:rsid w:val="00971C1C"/>
    <w:rsid w:val="00971E22"/>
    <w:rsid w:val="0097603C"/>
    <w:rsid w:val="0097627A"/>
    <w:rsid w:val="00976C76"/>
    <w:rsid w:val="0097737B"/>
    <w:rsid w:val="00977F82"/>
    <w:rsid w:val="00980095"/>
    <w:rsid w:val="009801C1"/>
    <w:rsid w:val="009803B7"/>
    <w:rsid w:val="00980AC0"/>
    <w:rsid w:val="0098134F"/>
    <w:rsid w:val="00982186"/>
    <w:rsid w:val="00985CD0"/>
    <w:rsid w:val="0098643C"/>
    <w:rsid w:val="00990C25"/>
    <w:rsid w:val="00990C6F"/>
    <w:rsid w:val="009921BC"/>
    <w:rsid w:val="0099374F"/>
    <w:rsid w:val="00993E8B"/>
    <w:rsid w:val="0099463F"/>
    <w:rsid w:val="0099523C"/>
    <w:rsid w:val="0099545F"/>
    <w:rsid w:val="00995F1A"/>
    <w:rsid w:val="009969BB"/>
    <w:rsid w:val="009A062D"/>
    <w:rsid w:val="009A06C2"/>
    <w:rsid w:val="009A0B39"/>
    <w:rsid w:val="009A1206"/>
    <w:rsid w:val="009A22AE"/>
    <w:rsid w:val="009A4290"/>
    <w:rsid w:val="009B0BB4"/>
    <w:rsid w:val="009B2A45"/>
    <w:rsid w:val="009B2A63"/>
    <w:rsid w:val="009B5129"/>
    <w:rsid w:val="009B62F2"/>
    <w:rsid w:val="009B6F6D"/>
    <w:rsid w:val="009B7142"/>
    <w:rsid w:val="009C0021"/>
    <w:rsid w:val="009C22EE"/>
    <w:rsid w:val="009C32E7"/>
    <w:rsid w:val="009C3F0B"/>
    <w:rsid w:val="009C414E"/>
    <w:rsid w:val="009C6C06"/>
    <w:rsid w:val="009C6C88"/>
    <w:rsid w:val="009C738F"/>
    <w:rsid w:val="009C7CE9"/>
    <w:rsid w:val="009D1093"/>
    <w:rsid w:val="009D194C"/>
    <w:rsid w:val="009D2663"/>
    <w:rsid w:val="009D30CE"/>
    <w:rsid w:val="009D3CC5"/>
    <w:rsid w:val="009D53BC"/>
    <w:rsid w:val="009D684C"/>
    <w:rsid w:val="009D6AB3"/>
    <w:rsid w:val="009D6D05"/>
    <w:rsid w:val="009D7A42"/>
    <w:rsid w:val="009D7BFD"/>
    <w:rsid w:val="009E0356"/>
    <w:rsid w:val="009E0685"/>
    <w:rsid w:val="009E09A0"/>
    <w:rsid w:val="009E1C3C"/>
    <w:rsid w:val="009E3625"/>
    <w:rsid w:val="009E4AD3"/>
    <w:rsid w:val="009E5925"/>
    <w:rsid w:val="009E66B5"/>
    <w:rsid w:val="009E67E9"/>
    <w:rsid w:val="009E78AC"/>
    <w:rsid w:val="009F0455"/>
    <w:rsid w:val="009F43E9"/>
    <w:rsid w:val="009F4C25"/>
    <w:rsid w:val="009F61FA"/>
    <w:rsid w:val="009F6418"/>
    <w:rsid w:val="009F797A"/>
    <w:rsid w:val="009F7EBB"/>
    <w:rsid w:val="00A00E06"/>
    <w:rsid w:val="00A01F7B"/>
    <w:rsid w:val="00A0233C"/>
    <w:rsid w:val="00A02C69"/>
    <w:rsid w:val="00A03417"/>
    <w:rsid w:val="00A03972"/>
    <w:rsid w:val="00A03FCD"/>
    <w:rsid w:val="00A0532E"/>
    <w:rsid w:val="00A0658D"/>
    <w:rsid w:val="00A07144"/>
    <w:rsid w:val="00A07A52"/>
    <w:rsid w:val="00A100E4"/>
    <w:rsid w:val="00A100E8"/>
    <w:rsid w:val="00A11995"/>
    <w:rsid w:val="00A11DBB"/>
    <w:rsid w:val="00A121CC"/>
    <w:rsid w:val="00A12CDA"/>
    <w:rsid w:val="00A13142"/>
    <w:rsid w:val="00A13C87"/>
    <w:rsid w:val="00A13C9A"/>
    <w:rsid w:val="00A1556F"/>
    <w:rsid w:val="00A169C2"/>
    <w:rsid w:val="00A16C1E"/>
    <w:rsid w:val="00A1725C"/>
    <w:rsid w:val="00A17276"/>
    <w:rsid w:val="00A17A2A"/>
    <w:rsid w:val="00A17C67"/>
    <w:rsid w:val="00A17F1D"/>
    <w:rsid w:val="00A209A2"/>
    <w:rsid w:val="00A22ADB"/>
    <w:rsid w:val="00A22F13"/>
    <w:rsid w:val="00A255BB"/>
    <w:rsid w:val="00A25C5A"/>
    <w:rsid w:val="00A26162"/>
    <w:rsid w:val="00A309DA"/>
    <w:rsid w:val="00A31C1E"/>
    <w:rsid w:val="00A3370F"/>
    <w:rsid w:val="00A34DDD"/>
    <w:rsid w:val="00A350D0"/>
    <w:rsid w:val="00A3639E"/>
    <w:rsid w:val="00A3758E"/>
    <w:rsid w:val="00A37949"/>
    <w:rsid w:val="00A40744"/>
    <w:rsid w:val="00A40BC3"/>
    <w:rsid w:val="00A410E6"/>
    <w:rsid w:val="00A4133C"/>
    <w:rsid w:val="00A425D1"/>
    <w:rsid w:val="00A42AFB"/>
    <w:rsid w:val="00A4319B"/>
    <w:rsid w:val="00A43EAA"/>
    <w:rsid w:val="00A43F32"/>
    <w:rsid w:val="00A44FBA"/>
    <w:rsid w:val="00A45288"/>
    <w:rsid w:val="00A4621B"/>
    <w:rsid w:val="00A467BD"/>
    <w:rsid w:val="00A46B9C"/>
    <w:rsid w:val="00A47873"/>
    <w:rsid w:val="00A5052B"/>
    <w:rsid w:val="00A508CA"/>
    <w:rsid w:val="00A50A81"/>
    <w:rsid w:val="00A50F99"/>
    <w:rsid w:val="00A51F6F"/>
    <w:rsid w:val="00A52D46"/>
    <w:rsid w:val="00A530EC"/>
    <w:rsid w:val="00A54598"/>
    <w:rsid w:val="00A555E2"/>
    <w:rsid w:val="00A55EB5"/>
    <w:rsid w:val="00A560E3"/>
    <w:rsid w:val="00A566B4"/>
    <w:rsid w:val="00A57A96"/>
    <w:rsid w:val="00A57DD8"/>
    <w:rsid w:val="00A57E85"/>
    <w:rsid w:val="00A62576"/>
    <w:rsid w:val="00A62D3C"/>
    <w:rsid w:val="00A63213"/>
    <w:rsid w:val="00A6337E"/>
    <w:rsid w:val="00A637D1"/>
    <w:rsid w:val="00A63918"/>
    <w:rsid w:val="00A646CD"/>
    <w:rsid w:val="00A65083"/>
    <w:rsid w:val="00A66000"/>
    <w:rsid w:val="00A675D4"/>
    <w:rsid w:val="00A676F0"/>
    <w:rsid w:val="00A704B5"/>
    <w:rsid w:val="00A70B4B"/>
    <w:rsid w:val="00A7186B"/>
    <w:rsid w:val="00A71AFB"/>
    <w:rsid w:val="00A74735"/>
    <w:rsid w:val="00A750F1"/>
    <w:rsid w:val="00A76E76"/>
    <w:rsid w:val="00A809FF"/>
    <w:rsid w:val="00A80E09"/>
    <w:rsid w:val="00A814F2"/>
    <w:rsid w:val="00A81984"/>
    <w:rsid w:val="00A8288C"/>
    <w:rsid w:val="00A836C2"/>
    <w:rsid w:val="00A8396C"/>
    <w:rsid w:val="00A83E61"/>
    <w:rsid w:val="00A84738"/>
    <w:rsid w:val="00A84C17"/>
    <w:rsid w:val="00A85711"/>
    <w:rsid w:val="00A8656F"/>
    <w:rsid w:val="00A865D0"/>
    <w:rsid w:val="00A87073"/>
    <w:rsid w:val="00A87E99"/>
    <w:rsid w:val="00A9035F"/>
    <w:rsid w:val="00A90AE3"/>
    <w:rsid w:val="00A90ED7"/>
    <w:rsid w:val="00A915B5"/>
    <w:rsid w:val="00A918DE"/>
    <w:rsid w:val="00A91B38"/>
    <w:rsid w:val="00A934B4"/>
    <w:rsid w:val="00A93FA5"/>
    <w:rsid w:val="00A94169"/>
    <w:rsid w:val="00A94BD7"/>
    <w:rsid w:val="00A95613"/>
    <w:rsid w:val="00A95913"/>
    <w:rsid w:val="00A96647"/>
    <w:rsid w:val="00A97D42"/>
    <w:rsid w:val="00AA07AB"/>
    <w:rsid w:val="00AA1F14"/>
    <w:rsid w:val="00AA3982"/>
    <w:rsid w:val="00AA4966"/>
    <w:rsid w:val="00AA5785"/>
    <w:rsid w:val="00AA6E74"/>
    <w:rsid w:val="00AA7F53"/>
    <w:rsid w:val="00AB04A2"/>
    <w:rsid w:val="00AB0A37"/>
    <w:rsid w:val="00AB10A3"/>
    <w:rsid w:val="00AB1D93"/>
    <w:rsid w:val="00AB20A6"/>
    <w:rsid w:val="00AB3748"/>
    <w:rsid w:val="00AB3BB6"/>
    <w:rsid w:val="00AB40EF"/>
    <w:rsid w:val="00AB4C92"/>
    <w:rsid w:val="00AB5745"/>
    <w:rsid w:val="00AB5D77"/>
    <w:rsid w:val="00AC0957"/>
    <w:rsid w:val="00AC143C"/>
    <w:rsid w:val="00AC1693"/>
    <w:rsid w:val="00AC1863"/>
    <w:rsid w:val="00AC2F88"/>
    <w:rsid w:val="00AC32A4"/>
    <w:rsid w:val="00AC75F2"/>
    <w:rsid w:val="00AD0142"/>
    <w:rsid w:val="00AD01EF"/>
    <w:rsid w:val="00AD2108"/>
    <w:rsid w:val="00AD252F"/>
    <w:rsid w:val="00AD2D95"/>
    <w:rsid w:val="00AD2EC3"/>
    <w:rsid w:val="00AD350C"/>
    <w:rsid w:val="00AD4B85"/>
    <w:rsid w:val="00AD548E"/>
    <w:rsid w:val="00AD59A6"/>
    <w:rsid w:val="00AD692A"/>
    <w:rsid w:val="00AD6FCB"/>
    <w:rsid w:val="00AD71D3"/>
    <w:rsid w:val="00AE0587"/>
    <w:rsid w:val="00AE11BE"/>
    <w:rsid w:val="00AE196C"/>
    <w:rsid w:val="00AE2338"/>
    <w:rsid w:val="00AE38A0"/>
    <w:rsid w:val="00AE4456"/>
    <w:rsid w:val="00AE471D"/>
    <w:rsid w:val="00AE55AD"/>
    <w:rsid w:val="00AE56FB"/>
    <w:rsid w:val="00AE5F01"/>
    <w:rsid w:val="00AE60CC"/>
    <w:rsid w:val="00AE79EB"/>
    <w:rsid w:val="00AF14C2"/>
    <w:rsid w:val="00AF175A"/>
    <w:rsid w:val="00AF23BA"/>
    <w:rsid w:val="00AF24B6"/>
    <w:rsid w:val="00AF2EC9"/>
    <w:rsid w:val="00AF3B63"/>
    <w:rsid w:val="00AF3C3D"/>
    <w:rsid w:val="00AF3E13"/>
    <w:rsid w:val="00AF4B67"/>
    <w:rsid w:val="00AF4DB5"/>
    <w:rsid w:val="00AF52BA"/>
    <w:rsid w:val="00AF5370"/>
    <w:rsid w:val="00AF601F"/>
    <w:rsid w:val="00AF63C7"/>
    <w:rsid w:val="00AF6966"/>
    <w:rsid w:val="00AF7C00"/>
    <w:rsid w:val="00B016E1"/>
    <w:rsid w:val="00B01D5D"/>
    <w:rsid w:val="00B0280D"/>
    <w:rsid w:val="00B02CC7"/>
    <w:rsid w:val="00B03897"/>
    <w:rsid w:val="00B039E4"/>
    <w:rsid w:val="00B04213"/>
    <w:rsid w:val="00B06179"/>
    <w:rsid w:val="00B06E1B"/>
    <w:rsid w:val="00B071F0"/>
    <w:rsid w:val="00B07C8D"/>
    <w:rsid w:val="00B07EC7"/>
    <w:rsid w:val="00B10FBC"/>
    <w:rsid w:val="00B124F8"/>
    <w:rsid w:val="00B13450"/>
    <w:rsid w:val="00B158A9"/>
    <w:rsid w:val="00B16A13"/>
    <w:rsid w:val="00B20A06"/>
    <w:rsid w:val="00B21119"/>
    <w:rsid w:val="00B21839"/>
    <w:rsid w:val="00B21A97"/>
    <w:rsid w:val="00B21B49"/>
    <w:rsid w:val="00B21B4A"/>
    <w:rsid w:val="00B21FF7"/>
    <w:rsid w:val="00B24F58"/>
    <w:rsid w:val="00B27971"/>
    <w:rsid w:val="00B3351D"/>
    <w:rsid w:val="00B335C6"/>
    <w:rsid w:val="00B33F9C"/>
    <w:rsid w:val="00B3412C"/>
    <w:rsid w:val="00B34301"/>
    <w:rsid w:val="00B357DD"/>
    <w:rsid w:val="00B3622C"/>
    <w:rsid w:val="00B36FAB"/>
    <w:rsid w:val="00B437F1"/>
    <w:rsid w:val="00B439D0"/>
    <w:rsid w:val="00B43F54"/>
    <w:rsid w:val="00B44184"/>
    <w:rsid w:val="00B447E3"/>
    <w:rsid w:val="00B449E5"/>
    <w:rsid w:val="00B45306"/>
    <w:rsid w:val="00B46A4E"/>
    <w:rsid w:val="00B46EE6"/>
    <w:rsid w:val="00B47032"/>
    <w:rsid w:val="00B4771C"/>
    <w:rsid w:val="00B47DDF"/>
    <w:rsid w:val="00B5097B"/>
    <w:rsid w:val="00B529BC"/>
    <w:rsid w:val="00B52D93"/>
    <w:rsid w:val="00B5449E"/>
    <w:rsid w:val="00B556A0"/>
    <w:rsid w:val="00B55CD8"/>
    <w:rsid w:val="00B57132"/>
    <w:rsid w:val="00B57B7D"/>
    <w:rsid w:val="00B60637"/>
    <w:rsid w:val="00B6365C"/>
    <w:rsid w:val="00B64F58"/>
    <w:rsid w:val="00B654FA"/>
    <w:rsid w:val="00B67780"/>
    <w:rsid w:val="00B70A92"/>
    <w:rsid w:val="00B70D1F"/>
    <w:rsid w:val="00B7276B"/>
    <w:rsid w:val="00B72B92"/>
    <w:rsid w:val="00B72D0C"/>
    <w:rsid w:val="00B72D4A"/>
    <w:rsid w:val="00B7340C"/>
    <w:rsid w:val="00B73E73"/>
    <w:rsid w:val="00B77C94"/>
    <w:rsid w:val="00B808B4"/>
    <w:rsid w:val="00B8199B"/>
    <w:rsid w:val="00B81B16"/>
    <w:rsid w:val="00B82809"/>
    <w:rsid w:val="00B83B56"/>
    <w:rsid w:val="00B8741A"/>
    <w:rsid w:val="00B92F97"/>
    <w:rsid w:val="00B978C0"/>
    <w:rsid w:val="00B97C42"/>
    <w:rsid w:val="00BA2A99"/>
    <w:rsid w:val="00BA2AEC"/>
    <w:rsid w:val="00BA433B"/>
    <w:rsid w:val="00BA598C"/>
    <w:rsid w:val="00BA680C"/>
    <w:rsid w:val="00BA6DB6"/>
    <w:rsid w:val="00BA6E98"/>
    <w:rsid w:val="00BA7AA6"/>
    <w:rsid w:val="00BB26CE"/>
    <w:rsid w:val="00BB2BD5"/>
    <w:rsid w:val="00BB3792"/>
    <w:rsid w:val="00BB4F13"/>
    <w:rsid w:val="00BB723A"/>
    <w:rsid w:val="00BB74BE"/>
    <w:rsid w:val="00BB79D0"/>
    <w:rsid w:val="00BC085E"/>
    <w:rsid w:val="00BC0A38"/>
    <w:rsid w:val="00BC0BB6"/>
    <w:rsid w:val="00BC1405"/>
    <w:rsid w:val="00BC56FE"/>
    <w:rsid w:val="00BC5A81"/>
    <w:rsid w:val="00BC731B"/>
    <w:rsid w:val="00BC7506"/>
    <w:rsid w:val="00BD0CFF"/>
    <w:rsid w:val="00BD22B9"/>
    <w:rsid w:val="00BD2FC1"/>
    <w:rsid w:val="00BD3952"/>
    <w:rsid w:val="00BD489C"/>
    <w:rsid w:val="00BD593A"/>
    <w:rsid w:val="00BD7F5E"/>
    <w:rsid w:val="00BE0E09"/>
    <w:rsid w:val="00BF10BA"/>
    <w:rsid w:val="00BF10EF"/>
    <w:rsid w:val="00BF1AF3"/>
    <w:rsid w:val="00BF207A"/>
    <w:rsid w:val="00BF2185"/>
    <w:rsid w:val="00BF51C3"/>
    <w:rsid w:val="00BF5EB2"/>
    <w:rsid w:val="00BF7E5C"/>
    <w:rsid w:val="00C00099"/>
    <w:rsid w:val="00C00ACC"/>
    <w:rsid w:val="00C0196F"/>
    <w:rsid w:val="00C0309F"/>
    <w:rsid w:val="00C04589"/>
    <w:rsid w:val="00C04D43"/>
    <w:rsid w:val="00C05123"/>
    <w:rsid w:val="00C062FE"/>
    <w:rsid w:val="00C07F39"/>
    <w:rsid w:val="00C10531"/>
    <w:rsid w:val="00C16549"/>
    <w:rsid w:val="00C16FEF"/>
    <w:rsid w:val="00C176C0"/>
    <w:rsid w:val="00C20FE1"/>
    <w:rsid w:val="00C226EA"/>
    <w:rsid w:val="00C233F1"/>
    <w:rsid w:val="00C23E3D"/>
    <w:rsid w:val="00C24857"/>
    <w:rsid w:val="00C24A9F"/>
    <w:rsid w:val="00C25F45"/>
    <w:rsid w:val="00C2637F"/>
    <w:rsid w:val="00C264D3"/>
    <w:rsid w:val="00C275A8"/>
    <w:rsid w:val="00C3053E"/>
    <w:rsid w:val="00C31E6A"/>
    <w:rsid w:val="00C3290E"/>
    <w:rsid w:val="00C32FCD"/>
    <w:rsid w:val="00C337A3"/>
    <w:rsid w:val="00C34101"/>
    <w:rsid w:val="00C34FA1"/>
    <w:rsid w:val="00C35A8B"/>
    <w:rsid w:val="00C35FCC"/>
    <w:rsid w:val="00C37086"/>
    <w:rsid w:val="00C408E8"/>
    <w:rsid w:val="00C41482"/>
    <w:rsid w:val="00C41849"/>
    <w:rsid w:val="00C42266"/>
    <w:rsid w:val="00C43650"/>
    <w:rsid w:val="00C43E44"/>
    <w:rsid w:val="00C444D3"/>
    <w:rsid w:val="00C44659"/>
    <w:rsid w:val="00C44E5B"/>
    <w:rsid w:val="00C45643"/>
    <w:rsid w:val="00C4685A"/>
    <w:rsid w:val="00C47E5F"/>
    <w:rsid w:val="00C51A4B"/>
    <w:rsid w:val="00C55BD8"/>
    <w:rsid w:val="00C56150"/>
    <w:rsid w:val="00C56396"/>
    <w:rsid w:val="00C5728C"/>
    <w:rsid w:val="00C605DA"/>
    <w:rsid w:val="00C6190E"/>
    <w:rsid w:val="00C61990"/>
    <w:rsid w:val="00C6262E"/>
    <w:rsid w:val="00C63D7A"/>
    <w:rsid w:val="00C64F38"/>
    <w:rsid w:val="00C6553B"/>
    <w:rsid w:val="00C658D5"/>
    <w:rsid w:val="00C65C0E"/>
    <w:rsid w:val="00C65D28"/>
    <w:rsid w:val="00C66B6C"/>
    <w:rsid w:val="00C67A2F"/>
    <w:rsid w:val="00C7059C"/>
    <w:rsid w:val="00C716D2"/>
    <w:rsid w:val="00C717D6"/>
    <w:rsid w:val="00C73279"/>
    <w:rsid w:val="00C73D80"/>
    <w:rsid w:val="00C749DB"/>
    <w:rsid w:val="00C76D26"/>
    <w:rsid w:val="00C80E03"/>
    <w:rsid w:val="00C81322"/>
    <w:rsid w:val="00C818F9"/>
    <w:rsid w:val="00C81B71"/>
    <w:rsid w:val="00C81B84"/>
    <w:rsid w:val="00C823A1"/>
    <w:rsid w:val="00C82948"/>
    <w:rsid w:val="00C8357F"/>
    <w:rsid w:val="00C85D96"/>
    <w:rsid w:val="00C86930"/>
    <w:rsid w:val="00C86D53"/>
    <w:rsid w:val="00C903E7"/>
    <w:rsid w:val="00C91F44"/>
    <w:rsid w:val="00C950BC"/>
    <w:rsid w:val="00C95596"/>
    <w:rsid w:val="00C956EC"/>
    <w:rsid w:val="00C965ED"/>
    <w:rsid w:val="00C97CB5"/>
    <w:rsid w:val="00CA0FE3"/>
    <w:rsid w:val="00CA1317"/>
    <w:rsid w:val="00CA1D21"/>
    <w:rsid w:val="00CA234F"/>
    <w:rsid w:val="00CA2C3E"/>
    <w:rsid w:val="00CA3083"/>
    <w:rsid w:val="00CA355D"/>
    <w:rsid w:val="00CA476E"/>
    <w:rsid w:val="00CA54DD"/>
    <w:rsid w:val="00CA5FE7"/>
    <w:rsid w:val="00CA7617"/>
    <w:rsid w:val="00CA7B7C"/>
    <w:rsid w:val="00CB0AAC"/>
    <w:rsid w:val="00CB194F"/>
    <w:rsid w:val="00CB27FE"/>
    <w:rsid w:val="00CB2FF4"/>
    <w:rsid w:val="00CB5AC1"/>
    <w:rsid w:val="00CB5AFA"/>
    <w:rsid w:val="00CB7137"/>
    <w:rsid w:val="00CC0873"/>
    <w:rsid w:val="00CC3B6C"/>
    <w:rsid w:val="00CC412E"/>
    <w:rsid w:val="00CC4C52"/>
    <w:rsid w:val="00CD03A7"/>
    <w:rsid w:val="00CD150F"/>
    <w:rsid w:val="00CD20BB"/>
    <w:rsid w:val="00CD215C"/>
    <w:rsid w:val="00CD220E"/>
    <w:rsid w:val="00CD238C"/>
    <w:rsid w:val="00CD2D22"/>
    <w:rsid w:val="00CD33A8"/>
    <w:rsid w:val="00CD3B41"/>
    <w:rsid w:val="00CD6D66"/>
    <w:rsid w:val="00CD74E1"/>
    <w:rsid w:val="00CE06CE"/>
    <w:rsid w:val="00CE1478"/>
    <w:rsid w:val="00CE3DD7"/>
    <w:rsid w:val="00CE4636"/>
    <w:rsid w:val="00CE5831"/>
    <w:rsid w:val="00CE614D"/>
    <w:rsid w:val="00CE65EA"/>
    <w:rsid w:val="00CE6DBC"/>
    <w:rsid w:val="00CE7A25"/>
    <w:rsid w:val="00CF0694"/>
    <w:rsid w:val="00CF0B8F"/>
    <w:rsid w:val="00CF1299"/>
    <w:rsid w:val="00CF178D"/>
    <w:rsid w:val="00CF6031"/>
    <w:rsid w:val="00CF6783"/>
    <w:rsid w:val="00CF6FF9"/>
    <w:rsid w:val="00D00A87"/>
    <w:rsid w:val="00D00DA5"/>
    <w:rsid w:val="00D010FA"/>
    <w:rsid w:val="00D01D60"/>
    <w:rsid w:val="00D02787"/>
    <w:rsid w:val="00D02B9F"/>
    <w:rsid w:val="00D03247"/>
    <w:rsid w:val="00D03655"/>
    <w:rsid w:val="00D03F93"/>
    <w:rsid w:val="00D05C1B"/>
    <w:rsid w:val="00D0610F"/>
    <w:rsid w:val="00D10C92"/>
    <w:rsid w:val="00D115CF"/>
    <w:rsid w:val="00D1161E"/>
    <w:rsid w:val="00D13F86"/>
    <w:rsid w:val="00D143A4"/>
    <w:rsid w:val="00D16CAC"/>
    <w:rsid w:val="00D16F2D"/>
    <w:rsid w:val="00D17093"/>
    <w:rsid w:val="00D170A3"/>
    <w:rsid w:val="00D17524"/>
    <w:rsid w:val="00D20211"/>
    <w:rsid w:val="00D20322"/>
    <w:rsid w:val="00D2091F"/>
    <w:rsid w:val="00D20963"/>
    <w:rsid w:val="00D21D51"/>
    <w:rsid w:val="00D22174"/>
    <w:rsid w:val="00D22D7E"/>
    <w:rsid w:val="00D23396"/>
    <w:rsid w:val="00D239F4"/>
    <w:rsid w:val="00D24F57"/>
    <w:rsid w:val="00D2512E"/>
    <w:rsid w:val="00D26CA1"/>
    <w:rsid w:val="00D27597"/>
    <w:rsid w:val="00D30EE2"/>
    <w:rsid w:val="00D328A5"/>
    <w:rsid w:val="00D348A0"/>
    <w:rsid w:val="00D34E06"/>
    <w:rsid w:val="00D352AB"/>
    <w:rsid w:val="00D3680E"/>
    <w:rsid w:val="00D373B5"/>
    <w:rsid w:val="00D37920"/>
    <w:rsid w:val="00D403C9"/>
    <w:rsid w:val="00D42AD8"/>
    <w:rsid w:val="00D4386B"/>
    <w:rsid w:val="00D44093"/>
    <w:rsid w:val="00D44675"/>
    <w:rsid w:val="00D45444"/>
    <w:rsid w:val="00D45B6B"/>
    <w:rsid w:val="00D463FF"/>
    <w:rsid w:val="00D465C3"/>
    <w:rsid w:val="00D47283"/>
    <w:rsid w:val="00D5008D"/>
    <w:rsid w:val="00D508B4"/>
    <w:rsid w:val="00D511EA"/>
    <w:rsid w:val="00D513CD"/>
    <w:rsid w:val="00D51831"/>
    <w:rsid w:val="00D52927"/>
    <w:rsid w:val="00D54451"/>
    <w:rsid w:val="00D550B6"/>
    <w:rsid w:val="00D55B25"/>
    <w:rsid w:val="00D574A0"/>
    <w:rsid w:val="00D57BA1"/>
    <w:rsid w:val="00D60324"/>
    <w:rsid w:val="00D6098E"/>
    <w:rsid w:val="00D60A32"/>
    <w:rsid w:val="00D61159"/>
    <w:rsid w:val="00D66572"/>
    <w:rsid w:val="00D667C5"/>
    <w:rsid w:val="00D72061"/>
    <w:rsid w:val="00D726F4"/>
    <w:rsid w:val="00D72DCB"/>
    <w:rsid w:val="00D730ED"/>
    <w:rsid w:val="00D7449A"/>
    <w:rsid w:val="00D75222"/>
    <w:rsid w:val="00D77F05"/>
    <w:rsid w:val="00D80597"/>
    <w:rsid w:val="00D8101F"/>
    <w:rsid w:val="00D82A15"/>
    <w:rsid w:val="00D8379E"/>
    <w:rsid w:val="00D83B8E"/>
    <w:rsid w:val="00D83D33"/>
    <w:rsid w:val="00D8425F"/>
    <w:rsid w:val="00D847D3"/>
    <w:rsid w:val="00D84F5F"/>
    <w:rsid w:val="00D85383"/>
    <w:rsid w:val="00D85590"/>
    <w:rsid w:val="00D87232"/>
    <w:rsid w:val="00D878BA"/>
    <w:rsid w:val="00D87E8D"/>
    <w:rsid w:val="00D87EEA"/>
    <w:rsid w:val="00D90112"/>
    <w:rsid w:val="00D90967"/>
    <w:rsid w:val="00D9140F"/>
    <w:rsid w:val="00D92A00"/>
    <w:rsid w:val="00D93165"/>
    <w:rsid w:val="00D94256"/>
    <w:rsid w:val="00D94CB7"/>
    <w:rsid w:val="00D95158"/>
    <w:rsid w:val="00D95658"/>
    <w:rsid w:val="00DA057A"/>
    <w:rsid w:val="00DA13E7"/>
    <w:rsid w:val="00DA1C11"/>
    <w:rsid w:val="00DA2EB3"/>
    <w:rsid w:val="00DA317C"/>
    <w:rsid w:val="00DA32E9"/>
    <w:rsid w:val="00DA3802"/>
    <w:rsid w:val="00DA3A0A"/>
    <w:rsid w:val="00DA444A"/>
    <w:rsid w:val="00DA58B1"/>
    <w:rsid w:val="00DA6076"/>
    <w:rsid w:val="00DA60BB"/>
    <w:rsid w:val="00DA7649"/>
    <w:rsid w:val="00DA77E0"/>
    <w:rsid w:val="00DB0ED4"/>
    <w:rsid w:val="00DB1C85"/>
    <w:rsid w:val="00DB2364"/>
    <w:rsid w:val="00DB2A6A"/>
    <w:rsid w:val="00DB3E1A"/>
    <w:rsid w:val="00DB53DA"/>
    <w:rsid w:val="00DB6795"/>
    <w:rsid w:val="00DC02C1"/>
    <w:rsid w:val="00DC1070"/>
    <w:rsid w:val="00DC208F"/>
    <w:rsid w:val="00DC4474"/>
    <w:rsid w:val="00DC4AC6"/>
    <w:rsid w:val="00DC552F"/>
    <w:rsid w:val="00DC5580"/>
    <w:rsid w:val="00DC5D9C"/>
    <w:rsid w:val="00DC648D"/>
    <w:rsid w:val="00DC72C8"/>
    <w:rsid w:val="00DC731E"/>
    <w:rsid w:val="00DD064C"/>
    <w:rsid w:val="00DD1945"/>
    <w:rsid w:val="00DD1A53"/>
    <w:rsid w:val="00DD1BA3"/>
    <w:rsid w:val="00DD2AD4"/>
    <w:rsid w:val="00DD40AF"/>
    <w:rsid w:val="00DD4877"/>
    <w:rsid w:val="00DD4998"/>
    <w:rsid w:val="00DD4A46"/>
    <w:rsid w:val="00DD4CDD"/>
    <w:rsid w:val="00DD5342"/>
    <w:rsid w:val="00DD61D1"/>
    <w:rsid w:val="00DD6FCB"/>
    <w:rsid w:val="00DD7010"/>
    <w:rsid w:val="00DD766C"/>
    <w:rsid w:val="00DD7842"/>
    <w:rsid w:val="00DE0287"/>
    <w:rsid w:val="00DE060C"/>
    <w:rsid w:val="00DE07B2"/>
    <w:rsid w:val="00DE197B"/>
    <w:rsid w:val="00DE302F"/>
    <w:rsid w:val="00DE35C2"/>
    <w:rsid w:val="00DE3C54"/>
    <w:rsid w:val="00DE6B38"/>
    <w:rsid w:val="00DE704B"/>
    <w:rsid w:val="00DE74D9"/>
    <w:rsid w:val="00DF0DB8"/>
    <w:rsid w:val="00DF115E"/>
    <w:rsid w:val="00DF1A14"/>
    <w:rsid w:val="00DF1DAB"/>
    <w:rsid w:val="00DF25DB"/>
    <w:rsid w:val="00DF283B"/>
    <w:rsid w:val="00DF28A3"/>
    <w:rsid w:val="00DF529C"/>
    <w:rsid w:val="00DF5429"/>
    <w:rsid w:val="00DF6D72"/>
    <w:rsid w:val="00DF78AE"/>
    <w:rsid w:val="00DF7C63"/>
    <w:rsid w:val="00DF7EE1"/>
    <w:rsid w:val="00E00305"/>
    <w:rsid w:val="00E003EA"/>
    <w:rsid w:val="00E0143F"/>
    <w:rsid w:val="00E01A5E"/>
    <w:rsid w:val="00E03831"/>
    <w:rsid w:val="00E03D35"/>
    <w:rsid w:val="00E043CB"/>
    <w:rsid w:val="00E058F8"/>
    <w:rsid w:val="00E05EE1"/>
    <w:rsid w:val="00E1100C"/>
    <w:rsid w:val="00E11581"/>
    <w:rsid w:val="00E131A8"/>
    <w:rsid w:val="00E14438"/>
    <w:rsid w:val="00E1512B"/>
    <w:rsid w:val="00E154FF"/>
    <w:rsid w:val="00E15BB1"/>
    <w:rsid w:val="00E161A0"/>
    <w:rsid w:val="00E1681B"/>
    <w:rsid w:val="00E231CE"/>
    <w:rsid w:val="00E2392A"/>
    <w:rsid w:val="00E239DB"/>
    <w:rsid w:val="00E27385"/>
    <w:rsid w:val="00E31DAA"/>
    <w:rsid w:val="00E3218A"/>
    <w:rsid w:val="00E3298E"/>
    <w:rsid w:val="00E32F24"/>
    <w:rsid w:val="00E33A18"/>
    <w:rsid w:val="00E33BA8"/>
    <w:rsid w:val="00E35177"/>
    <w:rsid w:val="00E3773B"/>
    <w:rsid w:val="00E410F9"/>
    <w:rsid w:val="00E412EB"/>
    <w:rsid w:val="00E41D09"/>
    <w:rsid w:val="00E4268F"/>
    <w:rsid w:val="00E4294B"/>
    <w:rsid w:val="00E42FCD"/>
    <w:rsid w:val="00E440F8"/>
    <w:rsid w:val="00E4778F"/>
    <w:rsid w:val="00E5209A"/>
    <w:rsid w:val="00E54A88"/>
    <w:rsid w:val="00E56328"/>
    <w:rsid w:val="00E57C48"/>
    <w:rsid w:val="00E60C9A"/>
    <w:rsid w:val="00E63026"/>
    <w:rsid w:val="00E63CC9"/>
    <w:rsid w:val="00E67046"/>
    <w:rsid w:val="00E705C1"/>
    <w:rsid w:val="00E7060A"/>
    <w:rsid w:val="00E70E85"/>
    <w:rsid w:val="00E72583"/>
    <w:rsid w:val="00E73967"/>
    <w:rsid w:val="00E74051"/>
    <w:rsid w:val="00E7644C"/>
    <w:rsid w:val="00E77643"/>
    <w:rsid w:val="00E7783D"/>
    <w:rsid w:val="00E805D6"/>
    <w:rsid w:val="00E80F65"/>
    <w:rsid w:val="00E821D7"/>
    <w:rsid w:val="00E82DD2"/>
    <w:rsid w:val="00E84C54"/>
    <w:rsid w:val="00E85598"/>
    <w:rsid w:val="00E9028D"/>
    <w:rsid w:val="00E91A38"/>
    <w:rsid w:val="00E9280B"/>
    <w:rsid w:val="00E92C0A"/>
    <w:rsid w:val="00E92F03"/>
    <w:rsid w:val="00E93931"/>
    <w:rsid w:val="00E97C5D"/>
    <w:rsid w:val="00EA19C3"/>
    <w:rsid w:val="00EA1B96"/>
    <w:rsid w:val="00EA3480"/>
    <w:rsid w:val="00EA40A1"/>
    <w:rsid w:val="00EA4732"/>
    <w:rsid w:val="00EA5311"/>
    <w:rsid w:val="00EA5F62"/>
    <w:rsid w:val="00EA6635"/>
    <w:rsid w:val="00EB03EC"/>
    <w:rsid w:val="00EB0FD6"/>
    <w:rsid w:val="00EB399A"/>
    <w:rsid w:val="00EB4265"/>
    <w:rsid w:val="00EB4874"/>
    <w:rsid w:val="00EB4C93"/>
    <w:rsid w:val="00EB5670"/>
    <w:rsid w:val="00EB5805"/>
    <w:rsid w:val="00EB6DCC"/>
    <w:rsid w:val="00EC005F"/>
    <w:rsid w:val="00EC0BE2"/>
    <w:rsid w:val="00EC25F4"/>
    <w:rsid w:val="00EC2797"/>
    <w:rsid w:val="00EC2886"/>
    <w:rsid w:val="00EC4C3B"/>
    <w:rsid w:val="00EC5A2D"/>
    <w:rsid w:val="00EC6116"/>
    <w:rsid w:val="00EC6F7E"/>
    <w:rsid w:val="00EC7792"/>
    <w:rsid w:val="00EC7F8A"/>
    <w:rsid w:val="00ED0358"/>
    <w:rsid w:val="00ED3E61"/>
    <w:rsid w:val="00ED61E2"/>
    <w:rsid w:val="00ED6BF2"/>
    <w:rsid w:val="00ED71DF"/>
    <w:rsid w:val="00ED76DC"/>
    <w:rsid w:val="00EE1019"/>
    <w:rsid w:val="00EE319E"/>
    <w:rsid w:val="00EE36E2"/>
    <w:rsid w:val="00EE5FB8"/>
    <w:rsid w:val="00EE6229"/>
    <w:rsid w:val="00EE7340"/>
    <w:rsid w:val="00EF0CB9"/>
    <w:rsid w:val="00EF39CA"/>
    <w:rsid w:val="00EF4127"/>
    <w:rsid w:val="00EF4E88"/>
    <w:rsid w:val="00EF6419"/>
    <w:rsid w:val="00EF74B6"/>
    <w:rsid w:val="00F002F6"/>
    <w:rsid w:val="00F00650"/>
    <w:rsid w:val="00F01F10"/>
    <w:rsid w:val="00F02FE6"/>
    <w:rsid w:val="00F0515D"/>
    <w:rsid w:val="00F05C63"/>
    <w:rsid w:val="00F0682D"/>
    <w:rsid w:val="00F07094"/>
    <w:rsid w:val="00F078F2"/>
    <w:rsid w:val="00F1433D"/>
    <w:rsid w:val="00F14809"/>
    <w:rsid w:val="00F14822"/>
    <w:rsid w:val="00F172E6"/>
    <w:rsid w:val="00F20999"/>
    <w:rsid w:val="00F20BC9"/>
    <w:rsid w:val="00F22336"/>
    <w:rsid w:val="00F2261A"/>
    <w:rsid w:val="00F229A2"/>
    <w:rsid w:val="00F22FB7"/>
    <w:rsid w:val="00F23B83"/>
    <w:rsid w:val="00F250E9"/>
    <w:rsid w:val="00F255E3"/>
    <w:rsid w:val="00F30965"/>
    <w:rsid w:val="00F31385"/>
    <w:rsid w:val="00F3147A"/>
    <w:rsid w:val="00F32C80"/>
    <w:rsid w:val="00F32C9A"/>
    <w:rsid w:val="00F32FC0"/>
    <w:rsid w:val="00F33A1F"/>
    <w:rsid w:val="00F34F56"/>
    <w:rsid w:val="00F34F88"/>
    <w:rsid w:val="00F409EA"/>
    <w:rsid w:val="00F40E9C"/>
    <w:rsid w:val="00F41BEE"/>
    <w:rsid w:val="00F427ED"/>
    <w:rsid w:val="00F43834"/>
    <w:rsid w:val="00F448B0"/>
    <w:rsid w:val="00F45A96"/>
    <w:rsid w:val="00F461D3"/>
    <w:rsid w:val="00F46BDC"/>
    <w:rsid w:val="00F501BF"/>
    <w:rsid w:val="00F50254"/>
    <w:rsid w:val="00F50F18"/>
    <w:rsid w:val="00F5143B"/>
    <w:rsid w:val="00F52658"/>
    <w:rsid w:val="00F5275C"/>
    <w:rsid w:val="00F5358C"/>
    <w:rsid w:val="00F53F0A"/>
    <w:rsid w:val="00F5611A"/>
    <w:rsid w:val="00F565C4"/>
    <w:rsid w:val="00F5732D"/>
    <w:rsid w:val="00F6098B"/>
    <w:rsid w:val="00F610C6"/>
    <w:rsid w:val="00F61294"/>
    <w:rsid w:val="00F618CC"/>
    <w:rsid w:val="00F62F31"/>
    <w:rsid w:val="00F63353"/>
    <w:rsid w:val="00F63BC2"/>
    <w:rsid w:val="00F64759"/>
    <w:rsid w:val="00F64DF0"/>
    <w:rsid w:val="00F675A7"/>
    <w:rsid w:val="00F70156"/>
    <w:rsid w:val="00F7135D"/>
    <w:rsid w:val="00F7227E"/>
    <w:rsid w:val="00F72958"/>
    <w:rsid w:val="00F72FCF"/>
    <w:rsid w:val="00F74A19"/>
    <w:rsid w:val="00F76765"/>
    <w:rsid w:val="00F77E8A"/>
    <w:rsid w:val="00F77F35"/>
    <w:rsid w:val="00F80316"/>
    <w:rsid w:val="00F80B5D"/>
    <w:rsid w:val="00F826C9"/>
    <w:rsid w:val="00F83F97"/>
    <w:rsid w:val="00F84A0F"/>
    <w:rsid w:val="00F86CF4"/>
    <w:rsid w:val="00F908C9"/>
    <w:rsid w:val="00F91762"/>
    <w:rsid w:val="00F91865"/>
    <w:rsid w:val="00F92F73"/>
    <w:rsid w:val="00F9313A"/>
    <w:rsid w:val="00F93658"/>
    <w:rsid w:val="00F941C8"/>
    <w:rsid w:val="00F94E6F"/>
    <w:rsid w:val="00F96132"/>
    <w:rsid w:val="00F96548"/>
    <w:rsid w:val="00F976A4"/>
    <w:rsid w:val="00FA0633"/>
    <w:rsid w:val="00FA269B"/>
    <w:rsid w:val="00FA2D54"/>
    <w:rsid w:val="00FA3161"/>
    <w:rsid w:val="00FA7B18"/>
    <w:rsid w:val="00FB1590"/>
    <w:rsid w:val="00FB217C"/>
    <w:rsid w:val="00FB3FBC"/>
    <w:rsid w:val="00FB4E69"/>
    <w:rsid w:val="00FB5109"/>
    <w:rsid w:val="00FB53AA"/>
    <w:rsid w:val="00FB5FB9"/>
    <w:rsid w:val="00FB7E88"/>
    <w:rsid w:val="00FC06DC"/>
    <w:rsid w:val="00FC0DB4"/>
    <w:rsid w:val="00FC51EF"/>
    <w:rsid w:val="00FC5471"/>
    <w:rsid w:val="00FC7ADE"/>
    <w:rsid w:val="00FD0D49"/>
    <w:rsid w:val="00FD0FC4"/>
    <w:rsid w:val="00FD45E6"/>
    <w:rsid w:val="00FD4A3C"/>
    <w:rsid w:val="00FD4CA5"/>
    <w:rsid w:val="00FD5194"/>
    <w:rsid w:val="00FD6204"/>
    <w:rsid w:val="00FD7A0E"/>
    <w:rsid w:val="00FD7F11"/>
    <w:rsid w:val="00FE36D0"/>
    <w:rsid w:val="00FE5793"/>
    <w:rsid w:val="00FE6EF1"/>
    <w:rsid w:val="00FE7201"/>
    <w:rsid w:val="00FE7804"/>
    <w:rsid w:val="00FE7A35"/>
    <w:rsid w:val="00FE7CEC"/>
    <w:rsid w:val="00FF0464"/>
    <w:rsid w:val="00FF27C4"/>
    <w:rsid w:val="00FF3FE0"/>
    <w:rsid w:val="00FF56C7"/>
    <w:rsid w:val="00FF7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DA2"/>
  </w:style>
  <w:style w:type="paragraph" w:styleId="1">
    <w:name w:val="heading 1"/>
    <w:basedOn w:val="a"/>
    <w:link w:val="10"/>
    <w:uiPriority w:val="9"/>
    <w:qFormat/>
    <w:rsid w:val="000E64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64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E63CC9"/>
  </w:style>
  <w:style w:type="character" w:customStyle="1" w:styleId="10">
    <w:name w:val="Заголовок 1 Знак"/>
    <w:basedOn w:val="a0"/>
    <w:link w:val="1"/>
    <w:uiPriority w:val="9"/>
    <w:rsid w:val="000E64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64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0E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E6462"/>
    <w:rPr>
      <w:b/>
      <w:bCs/>
    </w:rPr>
  </w:style>
  <w:style w:type="character" w:styleId="a5">
    <w:name w:val="Hyperlink"/>
    <w:basedOn w:val="a0"/>
    <w:uiPriority w:val="99"/>
    <w:semiHidden/>
    <w:unhideWhenUsed/>
    <w:rsid w:val="000E646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E6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646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5A61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AD340-AECC-4DD8-99BA-DB69941A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Бубёнова</dc:creator>
  <cp:keywords/>
  <dc:description/>
  <cp:lastModifiedBy>1</cp:lastModifiedBy>
  <cp:revision>29</cp:revision>
  <dcterms:created xsi:type="dcterms:W3CDTF">2015-06-16T08:14:00Z</dcterms:created>
  <dcterms:modified xsi:type="dcterms:W3CDTF">2021-11-19T16:15:00Z</dcterms:modified>
</cp:coreProperties>
</file>